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B653C" w14:textId="42D6B8A7" w:rsidR="0016445F" w:rsidRDefault="0016445F">
      <w:pPr>
        <w:adjustRightInd/>
        <w:spacing w:line="268" w:lineRule="exact"/>
        <w:rPr>
          <w:rFonts w:ascii="ＭＳ 明朝" w:hAnsi="Times New Roman" w:cs="Times New Roman"/>
        </w:rPr>
      </w:pPr>
      <w:r>
        <w:rPr>
          <w:rFonts w:hint="eastAsia"/>
        </w:rPr>
        <w:t>行為許可申請書添付書類チェックリスト（Ｎｏ．６）</w:t>
      </w:r>
    </w:p>
    <w:p w14:paraId="1407AC88" w14:textId="77777777" w:rsidR="0016445F" w:rsidRDefault="0016445F">
      <w:pPr>
        <w:adjustRightInd/>
        <w:spacing w:line="268" w:lineRule="exact"/>
        <w:rPr>
          <w:rFonts w:ascii="ＭＳ 明朝" w:hAnsi="Times New Roman" w:cs="Times New Roman"/>
        </w:rPr>
      </w:pPr>
    </w:p>
    <w:p w14:paraId="05728918" w14:textId="77777777" w:rsidR="0016445F" w:rsidRDefault="0016445F">
      <w:pPr>
        <w:adjustRightInd/>
        <w:spacing w:line="268" w:lineRule="exact"/>
        <w:rPr>
          <w:rFonts w:ascii="ＭＳ 明朝" w:hAnsi="Times New Roman" w:cs="Times New Roman"/>
        </w:rPr>
      </w:pPr>
      <w:r>
        <w:rPr>
          <w:rFonts w:hint="eastAsia"/>
        </w:rPr>
        <w:t>高山植物等（木竹、木竹以外の植物、落葉又は落枝）の採取（損傷）　　　　　　　　　申請書様式第１（３）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13"/>
        <w:gridCol w:w="5321"/>
        <w:gridCol w:w="955"/>
      </w:tblGrid>
      <w:tr w:rsidR="0016445F" w14:paraId="371006D5" w14:textId="77777777" w:rsidTr="00445280">
        <w:trPr>
          <w:trHeight w:val="454"/>
        </w:trPr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020D3A" w14:textId="77777777" w:rsidR="0016445F" w:rsidRDefault="0016445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添付書類の種類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C223B0" w14:textId="77777777" w:rsidR="0016445F" w:rsidRDefault="0016445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必要とされる添付書類の内訳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E00AEE" w14:textId="77777777" w:rsidR="0016445F" w:rsidRDefault="0016445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チェック</w:t>
            </w:r>
          </w:p>
        </w:tc>
      </w:tr>
      <w:tr w:rsidR="0016445F" w14:paraId="234BD26A" w14:textId="77777777" w:rsidTr="00445280"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E2DFF5" w14:textId="77777777" w:rsidR="0016445F" w:rsidRDefault="0016445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行為の場所を明らかにした二万五千分の一以上の地形図</w:t>
            </w:r>
          </w:p>
          <w:p w14:paraId="26B6BE41" w14:textId="77777777" w:rsidR="0016445F" w:rsidRDefault="0016445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AD8E04" w14:textId="77777777" w:rsidR="0016445F" w:rsidRDefault="0016445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left="200" w:hanging="200"/>
              <w:jc w:val="lef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・</w:t>
            </w:r>
            <w:r>
              <w:rPr>
                <w:rFonts w:cs="Century"/>
              </w:rPr>
              <w:t>1/25,000</w:t>
            </w:r>
            <w:r>
              <w:rPr>
                <w:rFonts w:hint="eastAsia"/>
              </w:rPr>
              <w:t>～</w:t>
            </w:r>
            <w:r>
              <w:rPr>
                <w:rFonts w:cs="Century"/>
              </w:rPr>
              <w:t>1/10,000</w:t>
            </w:r>
            <w:r>
              <w:rPr>
                <w:rFonts w:hint="eastAsia"/>
              </w:rPr>
              <w:t>程度の地形図に行為地を明確に記した図面（市町村の管内図でも可。但し、地形図としての情報が不可欠。）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2E1774" w14:textId="77777777" w:rsidR="0016445F" w:rsidRDefault="0016445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hAnsi="Times New Roman" w:cs="Times New Roman"/>
              </w:rPr>
            </w:pPr>
          </w:p>
          <w:p w14:paraId="6F469B79" w14:textId="77777777" w:rsidR="0016445F" w:rsidRDefault="0016445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hAnsi="Times New Roman" w:cs="Times New Roman"/>
              </w:rPr>
            </w:pPr>
          </w:p>
          <w:p w14:paraId="02C7651A" w14:textId="77777777" w:rsidR="0016445F" w:rsidRDefault="0016445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hAnsi="Times New Roman" w:cs="Times New Roman"/>
              </w:rPr>
            </w:pPr>
          </w:p>
          <w:p w14:paraId="367E388A" w14:textId="77777777" w:rsidR="0016445F" w:rsidRDefault="0016445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hAnsi="Times New Roman" w:cs="Times New Roman"/>
              </w:rPr>
            </w:pPr>
          </w:p>
        </w:tc>
      </w:tr>
      <w:tr w:rsidR="0016445F" w14:paraId="663A62A9" w14:textId="77777777" w:rsidTr="00445280"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3F38B" w14:textId="77777777" w:rsidR="0016445F" w:rsidRDefault="0016445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行為の施行方法の表示に必要な図面</w:t>
            </w:r>
          </w:p>
          <w:p w14:paraId="1432D678" w14:textId="77777777" w:rsidR="0016445F" w:rsidRDefault="0016445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hAnsi="Times New Roman" w:cs="Times New Roman"/>
              </w:rPr>
            </w:pPr>
          </w:p>
          <w:p w14:paraId="7D5A6B31" w14:textId="77777777" w:rsidR="0016445F" w:rsidRDefault="0016445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F4072" w14:textId="77777777" w:rsidR="0016445F" w:rsidRDefault="0016445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left="200" w:hanging="200"/>
              <w:jc w:val="lef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・採取又は損傷のために、工作物の設置等を伴う場合は、その必要書類（Ｎｏ．１～Ｎｏ．４参照）</w:t>
            </w:r>
          </w:p>
          <w:p w14:paraId="79E822D0" w14:textId="77777777" w:rsidR="0016445F" w:rsidRDefault="0016445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77C1" w14:textId="77777777" w:rsidR="0016445F" w:rsidRDefault="0016445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hAnsi="Times New Roman" w:cs="Times New Roman"/>
              </w:rPr>
            </w:pPr>
          </w:p>
          <w:p w14:paraId="7CDAFA0E" w14:textId="77777777" w:rsidR="0016445F" w:rsidRDefault="0016445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hAnsi="Times New Roman" w:cs="Times New Roman"/>
              </w:rPr>
            </w:pPr>
          </w:p>
          <w:p w14:paraId="77B7EE35" w14:textId="77777777" w:rsidR="0016445F" w:rsidRDefault="0016445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hAnsi="Times New Roman" w:cs="Times New Roman"/>
              </w:rPr>
            </w:pPr>
          </w:p>
        </w:tc>
      </w:tr>
      <w:tr w:rsidR="00707821" w14:paraId="58FDC5AD" w14:textId="77777777" w:rsidTr="00445280"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7CD86" w14:textId="77777777" w:rsidR="00707821" w:rsidRDefault="00707821" w:rsidP="0001448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</w:pPr>
            <w:r>
              <w:rPr>
                <w:rFonts w:hint="eastAsia"/>
              </w:rPr>
              <w:t>その他</w:t>
            </w:r>
          </w:p>
          <w:p w14:paraId="1FC48F9C" w14:textId="77777777" w:rsidR="00707821" w:rsidRDefault="00707821" w:rsidP="0001448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</w:pP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05CC" w14:textId="77777777" w:rsidR="00707821" w:rsidRDefault="00707821" w:rsidP="0001448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left="200" w:hanging="200"/>
              <w:jc w:val="left"/>
            </w:pPr>
            <w:r>
              <w:rPr>
                <w:rFonts w:hint="eastAsia"/>
              </w:rPr>
              <w:t>公図の写し等地番の位置・区域が確認できる資料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950CF" w14:textId="77777777" w:rsidR="00707821" w:rsidRDefault="0070782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hAnsi="Times New Roman" w:cs="Times New Roman"/>
              </w:rPr>
            </w:pPr>
          </w:p>
        </w:tc>
      </w:tr>
    </w:tbl>
    <w:p w14:paraId="09492C96" w14:textId="67EF890A" w:rsidR="0016445F" w:rsidRDefault="0016445F" w:rsidP="000E15FF">
      <w:pPr>
        <w:adjustRightInd/>
        <w:spacing w:line="268" w:lineRule="exact"/>
        <w:rPr>
          <w:rFonts w:ascii="ＭＳ 明朝" w:hAnsi="Times New Roman" w:cs="Times New Roman"/>
        </w:rPr>
      </w:pPr>
    </w:p>
    <w:sectPr w:rsidR="0016445F" w:rsidSect="000402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1134" w:left="1134" w:header="720" w:footer="720" w:gutter="0"/>
      <w:pgNumType w:start="93"/>
      <w:cols w:space="720"/>
      <w:noEndnote/>
      <w:docGrid w:type="linesAndChars" w:linePitch="2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2EC4A" w14:textId="77777777" w:rsidR="00773C93" w:rsidRDefault="00773C93">
      <w:r>
        <w:separator/>
      </w:r>
    </w:p>
  </w:endnote>
  <w:endnote w:type="continuationSeparator" w:id="0">
    <w:p w14:paraId="5F857FFC" w14:textId="77777777" w:rsidR="00773C93" w:rsidRDefault="00773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60790" w14:textId="77777777" w:rsidR="003339CB" w:rsidRDefault="003339C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52F73" w14:textId="77777777" w:rsidR="0016445F" w:rsidRDefault="00893DE3">
    <w:pPr>
      <w:framePr w:wrap="auto" w:vAnchor="text" w:hAnchor="margin" w:xAlign="center" w:y="1"/>
      <w:adjustRightInd/>
      <w:jc w:val="center"/>
      <w:rPr>
        <w:rFonts w:ascii="ＭＳ 明朝" w:hAnsi="Times New Roman" w:cs="Times New Roman"/>
      </w:rPr>
    </w:pPr>
    <w:r>
      <w:rPr>
        <w:rFonts w:cs="Century"/>
      </w:rPr>
      <w:t>1</w:t>
    </w:r>
    <w:r w:rsidR="003339CB">
      <w:rPr>
        <w:rFonts w:cs="Century"/>
      </w:rPr>
      <w:t>-</w:t>
    </w:r>
    <w:r w:rsidR="003339CB">
      <w:rPr>
        <w:rFonts w:cs="Century" w:hint="eastAsia"/>
      </w:rPr>
      <w:t>3</w:t>
    </w:r>
    <w:r>
      <w:rPr>
        <w:rFonts w:cs="Century"/>
      </w:rPr>
      <w:t>-</w:t>
    </w:r>
    <w:r w:rsidR="0016445F">
      <w:rPr>
        <w:rFonts w:cs="Century"/>
      </w:rPr>
      <w:fldChar w:fldCharType="begin"/>
    </w:r>
    <w:r w:rsidR="0016445F">
      <w:rPr>
        <w:rFonts w:cs="Century"/>
      </w:rPr>
      <w:instrText>page \* MERGEFORMAT</w:instrText>
    </w:r>
    <w:r w:rsidR="0016445F">
      <w:rPr>
        <w:rFonts w:cs="Century"/>
      </w:rPr>
      <w:fldChar w:fldCharType="separate"/>
    </w:r>
    <w:r w:rsidR="003339CB">
      <w:rPr>
        <w:rFonts w:cs="Century"/>
        <w:noProof/>
      </w:rPr>
      <w:t>93</w:t>
    </w:r>
    <w:r w:rsidR="0016445F">
      <w:rPr>
        <w:rFonts w:cs="Centur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25BFA" w14:textId="77777777" w:rsidR="003339CB" w:rsidRDefault="003339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EACFA" w14:textId="77777777" w:rsidR="00773C93" w:rsidRDefault="00773C93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B3BBC77" w14:textId="77777777" w:rsidR="00773C93" w:rsidRDefault="00773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34782" w14:textId="77777777" w:rsidR="003339CB" w:rsidRDefault="003339C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AA5BC" w14:textId="77777777" w:rsidR="003339CB" w:rsidRDefault="003339C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2D97E" w14:textId="77777777" w:rsidR="003339CB" w:rsidRDefault="003339C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26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5280"/>
    <w:rsid w:val="00014486"/>
    <w:rsid w:val="00040221"/>
    <w:rsid w:val="000E15FF"/>
    <w:rsid w:val="00130CC7"/>
    <w:rsid w:val="0016445F"/>
    <w:rsid w:val="00277644"/>
    <w:rsid w:val="00322D68"/>
    <w:rsid w:val="003339CB"/>
    <w:rsid w:val="00382346"/>
    <w:rsid w:val="00445280"/>
    <w:rsid w:val="00462652"/>
    <w:rsid w:val="00522344"/>
    <w:rsid w:val="005C37E7"/>
    <w:rsid w:val="005D3A08"/>
    <w:rsid w:val="0067514A"/>
    <w:rsid w:val="00707821"/>
    <w:rsid w:val="00773C93"/>
    <w:rsid w:val="00893DE3"/>
    <w:rsid w:val="0091708C"/>
    <w:rsid w:val="00A24CF9"/>
    <w:rsid w:val="00C0600E"/>
    <w:rsid w:val="00C47A2A"/>
    <w:rsid w:val="00E1303C"/>
    <w:rsid w:val="00E60E52"/>
    <w:rsid w:val="00EE185A"/>
    <w:rsid w:val="00EE2D95"/>
    <w:rsid w:val="00F9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6BC3CC2"/>
  <w14:defaultImageDpi w14:val="0"/>
  <w15:docId w15:val="{46223E5A-8BAC-4C9F-8584-A882F6081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7078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707821"/>
    <w:rPr>
      <w:rFonts w:ascii="Century" w:hAnsi="Century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7078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707821"/>
    <w:rPr>
      <w:rFonts w:ascii="Century" w:hAnsi="Century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行為許可申請書添付書類チェックリスト（Ｎｏ</vt:lpstr>
    </vt:vector>
  </TitlesOfParts>
  <Company>愛知県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行為許可申請書添付書類チェックリスト（Ｎｏ</dc:title>
  <dc:creator>愛知県</dc:creator>
  <cp:lastModifiedBy>oa</cp:lastModifiedBy>
  <cp:revision>5</cp:revision>
  <cp:lastPrinted>2012-03-30T04:48:00Z</cp:lastPrinted>
  <dcterms:created xsi:type="dcterms:W3CDTF">2016-10-21T08:21:00Z</dcterms:created>
  <dcterms:modified xsi:type="dcterms:W3CDTF">2026-02-17T02:09:00Z</dcterms:modified>
</cp:coreProperties>
</file>