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361" w:rsidRDefault="00922361" w:rsidP="00922361"/>
    <w:p w:rsidR="00922361" w:rsidRPr="003179C6" w:rsidRDefault="00922361" w:rsidP="00922361">
      <w:pPr>
        <w:jc w:val="center"/>
        <w:rPr>
          <w:sz w:val="44"/>
          <w:szCs w:val="44"/>
        </w:rPr>
      </w:pPr>
      <w:r w:rsidRPr="00280936">
        <w:rPr>
          <w:rFonts w:hint="eastAsia"/>
          <w:spacing w:val="310"/>
          <w:kern w:val="0"/>
          <w:sz w:val="44"/>
          <w:szCs w:val="44"/>
          <w:fitText w:val="4680" w:id="-1319097088"/>
        </w:rPr>
        <w:t>許可申請</w:t>
      </w:r>
      <w:r w:rsidRPr="00280936">
        <w:rPr>
          <w:rFonts w:hint="eastAsia"/>
          <w:kern w:val="0"/>
          <w:sz w:val="44"/>
          <w:szCs w:val="44"/>
          <w:fitText w:val="4680" w:id="-1319097088"/>
        </w:rPr>
        <w:t>書</w:t>
      </w:r>
    </w:p>
    <w:p w:rsidR="00922361" w:rsidRDefault="00922361" w:rsidP="00922361"/>
    <w:p w:rsidR="00280936" w:rsidRDefault="00280936" w:rsidP="00922361"/>
    <w:p w:rsidR="00922361" w:rsidRDefault="00E55A3B" w:rsidP="00922361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922361">
        <w:rPr>
          <w:rFonts w:hint="eastAsia"/>
        </w:rPr>
        <w:t xml:space="preserve">　　年　　月　　日</w:t>
      </w:r>
    </w:p>
    <w:p w:rsidR="00922361" w:rsidRDefault="00922361" w:rsidP="00922361"/>
    <w:p w:rsidR="00922361" w:rsidRPr="003179C6" w:rsidRDefault="00280936" w:rsidP="00280936">
      <w:pPr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 xml:space="preserve">　</w:t>
      </w:r>
      <w:r w:rsidR="00922361" w:rsidRPr="00280936">
        <w:rPr>
          <w:rFonts w:hint="eastAsia"/>
          <w:spacing w:val="133"/>
          <w:kern w:val="0"/>
          <w:szCs w:val="28"/>
          <w:fitText w:val="2772" w:id="-1319097087"/>
        </w:rPr>
        <w:t>愛知県知事</w:t>
      </w:r>
      <w:r w:rsidR="00922361" w:rsidRPr="00280936">
        <w:rPr>
          <w:rFonts w:hint="eastAsia"/>
          <w:spacing w:val="1"/>
          <w:kern w:val="0"/>
          <w:szCs w:val="28"/>
          <w:fitText w:val="2772" w:id="-1319097087"/>
        </w:rPr>
        <w:t>殿</w:t>
      </w:r>
    </w:p>
    <w:p w:rsidR="00922361" w:rsidRDefault="00922361" w:rsidP="00922361"/>
    <w:p w:rsidR="00922361" w:rsidRDefault="00922361" w:rsidP="00280936">
      <w:pPr>
        <w:ind w:leftChars="1550" w:left="4150"/>
      </w:pPr>
      <w:r>
        <w:rPr>
          <w:rFonts w:hint="eastAsia"/>
        </w:rPr>
        <w:t>住　所</w:t>
      </w:r>
    </w:p>
    <w:p w:rsidR="00922361" w:rsidRDefault="00922361" w:rsidP="00922361">
      <w:pPr>
        <w:ind w:leftChars="1850" w:left="4953"/>
      </w:pPr>
    </w:p>
    <w:p w:rsidR="00922361" w:rsidRDefault="00922361" w:rsidP="00280936">
      <w:pPr>
        <w:ind w:leftChars="1000" w:left="2677"/>
      </w:pPr>
      <w:r>
        <w:rPr>
          <w:rFonts w:hint="eastAsia"/>
        </w:rPr>
        <w:t>申請者</w:t>
      </w:r>
    </w:p>
    <w:p w:rsidR="00922361" w:rsidRDefault="00922361" w:rsidP="00922361">
      <w:pPr>
        <w:ind w:leftChars="1550" w:left="4150"/>
      </w:pPr>
      <w:r>
        <w:rPr>
          <w:rFonts w:hint="eastAsia"/>
        </w:rPr>
        <w:t>氏　名</w:t>
      </w:r>
      <w:r w:rsidR="00D318A1">
        <w:rPr>
          <w:rFonts w:hint="eastAsia"/>
        </w:rPr>
        <w:t xml:space="preserve">　　　　　　　　　　　　　　　　印</w:t>
      </w:r>
    </w:p>
    <w:p w:rsidR="00922361" w:rsidRDefault="00922361" w:rsidP="00922361">
      <w:pPr>
        <w:ind w:leftChars="1850" w:left="4953"/>
      </w:pPr>
    </w:p>
    <w:p w:rsidR="00922361" w:rsidRDefault="00922361" w:rsidP="00922361">
      <w:pPr>
        <w:ind w:leftChars="1450" w:left="3882"/>
      </w:pPr>
      <w:r>
        <w:rPr>
          <w:rFonts w:hint="eastAsia"/>
        </w:rPr>
        <w:t>（連絡先）</w:t>
      </w:r>
    </w:p>
    <w:p w:rsidR="00922361" w:rsidRDefault="00922361" w:rsidP="00922361"/>
    <w:p w:rsidR="00922361" w:rsidRDefault="00922361" w:rsidP="00922361"/>
    <w:p w:rsidR="00922361" w:rsidRDefault="00922361" w:rsidP="00922361"/>
    <w:p w:rsidR="00922361" w:rsidRDefault="00922361" w:rsidP="00922361"/>
    <w:p w:rsidR="00922361" w:rsidRPr="006F1E32" w:rsidRDefault="00280936" w:rsidP="00280936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="00922361" w:rsidRPr="00280936">
        <w:rPr>
          <w:rFonts w:hint="eastAsia"/>
          <w:szCs w:val="32"/>
        </w:rPr>
        <w:t>別紙のとおり河川法第</w:t>
      </w:r>
      <w:r w:rsidR="0013426A" w:rsidRPr="00280936">
        <w:rPr>
          <w:rFonts w:hint="eastAsia"/>
          <w:szCs w:val="32"/>
        </w:rPr>
        <w:t xml:space="preserve">　　</w:t>
      </w:r>
      <w:r w:rsidR="00922361" w:rsidRPr="00280936">
        <w:rPr>
          <w:rFonts w:hint="eastAsia"/>
          <w:szCs w:val="32"/>
        </w:rPr>
        <w:t>条の許可を申請します。</w:t>
      </w:r>
    </w:p>
    <w:p w:rsidR="00EB0629" w:rsidRDefault="00EB0629"/>
    <w:sectPr w:rsidR="00EB0629" w:rsidSect="00922361">
      <w:pgSz w:w="11906" w:h="16838" w:code="9"/>
      <w:pgMar w:top="1134" w:right="1134" w:bottom="1134" w:left="1134" w:header="851" w:footer="992" w:gutter="0"/>
      <w:cols w:space="425"/>
      <w:docGrid w:type="linesAndChars" w:linePitch="360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DE2" w:rsidRDefault="00F60DE2" w:rsidP="00184DF4">
      <w:r>
        <w:separator/>
      </w:r>
    </w:p>
  </w:endnote>
  <w:endnote w:type="continuationSeparator" w:id="0">
    <w:p w:rsidR="00F60DE2" w:rsidRDefault="00F60DE2" w:rsidP="0018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DE2" w:rsidRDefault="00F60DE2" w:rsidP="00184DF4">
      <w:r>
        <w:separator/>
      </w:r>
    </w:p>
  </w:footnote>
  <w:footnote w:type="continuationSeparator" w:id="0">
    <w:p w:rsidR="00F60DE2" w:rsidRDefault="00F60DE2" w:rsidP="0018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61"/>
    <w:rsid w:val="0013426A"/>
    <w:rsid w:val="00184DF4"/>
    <w:rsid w:val="00280936"/>
    <w:rsid w:val="007242D8"/>
    <w:rsid w:val="00922361"/>
    <w:rsid w:val="00AD73DA"/>
    <w:rsid w:val="00BF21DC"/>
    <w:rsid w:val="00D318A1"/>
    <w:rsid w:val="00E116C6"/>
    <w:rsid w:val="00E55A3B"/>
    <w:rsid w:val="00EB0629"/>
    <w:rsid w:val="00F6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E12AC3-8549-4E61-BF6C-70D6FCFA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36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84D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84DF4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184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84DF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許可申請書</vt:lpstr>
      <vt:lpstr>許可申請書</vt:lpstr>
    </vt:vector>
  </TitlesOfParts>
  <Company>Hewlett-Packard Co.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許可申請書</dc:title>
  <dc:creator>愛知県尾張建設事務所</dc:creator>
  <cp:lastModifiedBy>oa</cp:lastModifiedBy>
  <cp:revision>3</cp:revision>
  <dcterms:created xsi:type="dcterms:W3CDTF">2019-07-22T02:21:00Z</dcterms:created>
  <dcterms:modified xsi:type="dcterms:W3CDTF">2019-07-22T02:33:00Z</dcterms:modified>
</cp:coreProperties>
</file>