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50" w:rsidRPr="00B076A8" w:rsidRDefault="00576550" w:rsidP="00576550">
      <w:pPr>
        <w:jc w:val="center"/>
      </w:pPr>
      <w:r w:rsidRPr="00AB7C4D">
        <w:rPr>
          <w:rFonts w:hint="eastAsia"/>
        </w:rPr>
        <w:t>申立書</w:t>
      </w:r>
    </w:p>
    <w:p w:rsidR="00576550" w:rsidRPr="00C51252" w:rsidRDefault="00576550" w:rsidP="00576550"/>
    <w:p w:rsidR="00576550" w:rsidRPr="00B076A8" w:rsidRDefault="00576550" w:rsidP="00576550">
      <w:pPr>
        <w:jc w:val="right"/>
      </w:pPr>
      <w:r w:rsidRPr="00B076A8">
        <w:rPr>
          <w:rFonts w:hint="eastAsia"/>
        </w:rPr>
        <w:t xml:space="preserve">　　年　　月　　日</w:t>
      </w:r>
    </w:p>
    <w:p w:rsidR="00576550" w:rsidRPr="00B076A8" w:rsidRDefault="00576550" w:rsidP="00576550"/>
    <w:p w:rsidR="00576550" w:rsidRPr="00B076A8" w:rsidRDefault="00576550" w:rsidP="00576550">
      <w:r w:rsidRPr="00B076A8">
        <w:rPr>
          <w:rFonts w:hint="eastAsia"/>
          <w:lang w:eastAsia="zh-TW"/>
        </w:rPr>
        <w:t xml:space="preserve">愛知県知事　大村秀章　</w:t>
      </w:r>
      <w:r w:rsidRPr="00B076A8">
        <w:rPr>
          <w:rFonts w:hint="eastAsia"/>
        </w:rPr>
        <w:t>殿</w:t>
      </w:r>
    </w:p>
    <w:p w:rsidR="00576550" w:rsidRPr="00B076A8" w:rsidRDefault="00576550" w:rsidP="00576550"/>
    <w:p w:rsidR="007C13AF" w:rsidRPr="007C13AF" w:rsidRDefault="00C95D85" w:rsidP="00576550">
      <w:pPr>
        <w:ind w:leftChars="2000" w:left="4400"/>
      </w:pPr>
      <w:r>
        <w:rPr>
          <w:rFonts w:hint="eastAsia"/>
        </w:rPr>
        <w:t>住所</w:t>
      </w:r>
    </w:p>
    <w:p w:rsidR="00C95D85" w:rsidRDefault="00C95D85" w:rsidP="00C95D85">
      <w:pPr>
        <w:ind w:leftChars="2000" w:left="4400"/>
      </w:pPr>
    </w:p>
    <w:p w:rsidR="00C95D85" w:rsidRDefault="00C95D85" w:rsidP="00C95D85">
      <w:pPr>
        <w:ind w:leftChars="2000" w:left="4400"/>
      </w:pPr>
      <w:r>
        <w:rPr>
          <w:rFonts w:hint="eastAsia"/>
        </w:rPr>
        <w:t>会社名</w:t>
      </w:r>
    </w:p>
    <w:p w:rsidR="00576550" w:rsidRPr="00C95D85" w:rsidRDefault="00576550" w:rsidP="00576550">
      <w:pPr>
        <w:ind w:leftChars="2000" w:left="4400"/>
      </w:pPr>
    </w:p>
    <w:p w:rsidR="007C13AF" w:rsidRDefault="007C13AF" w:rsidP="00576550">
      <w:pPr>
        <w:ind w:leftChars="2000" w:left="4400"/>
      </w:pPr>
      <w:r>
        <w:rPr>
          <w:rFonts w:hint="eastAsia"/>
        </w:rPr>
        <w:t xml:space="preserve">　　　</w:t>
      </w:r>
    </w:p>
    <w:p w:rsidR="00576550" w:rsidRPr="00B076A8" w:rsidRDefault="00576550" w:rsidP="00576550">
      <w:pPr>
        <w:ind w:leftChars="2000" w:left="4400"/>
      </w:pPr>
      <w:r>
        <w:rPr>
          <w:rFonts w:hint="eastAsia"/>
        </w:rPr>
        <w:t xml:space="preserve">代表取締役　　　　　　　</w:t>
      </w:r>
      <w:r w:rsidR="007C13AF">
        <w:rPr>
          <w:rFonts w:hint="eastAsia"/>
        </w:rPr>
        <w:t xml:space="preserve">　　　</w:t>
      </w:r>
      <w:bookmarkStart w:id="0" w:name="_GoBack"/>
      <w:bookmarkEnd w:id="0"/>
    </w:p>
    <w:p w:rsidR="00576550" w:rsidRPr="00B076A8" w:rsidRDefault="00576550" w:rsidP="00576550"/>
    <w:p w:rsidR="00576550" w:rsidRPr="00B076A8" w:rsidRDefault="00576550" w:rsidP="00576550"/>
    <w:p w:rsidR="00576550" w:rsidRDefault="00576550" w:rsidP="00576550">
      <w:pPr>
        <w:ind w:firstLineChars="100" w:firstLine="220"/>
      </w:pPr>
      <w:r w:rsidRPr="00B076A8">
        <w:rPr>
          <w:rFonts w:hint="eastAsia"/>
        </w:rPr>
        <w:t>当社</w:t>
      </w:r>
      <w:r>
        <w:rPr>
          <w:rFonts w:hint="eastAsia"/>
        </w:rPr>
        <w:t>は</w:t>
      </w:r>
      <w:r w:rsidR="00D61183">
        <w:rPr>
          <w:rFonts w:hint="eastAsia"/>
        </w:rPr>
        <w:t xml:space="preserve">　　</w:t>
      </w:r>
      <w:r w:rsidR="00ED5730">
        <w:rPr>
          <w:rFonts w:hint="eastAsia"/>
        </w:rPr>
        <w:t xml:space="preserve">　　年　　月　　日に愛知県知事より産業廃棄物収集運搬業の許可をいただ</w:t>
      </w:r>
      <w:r>
        <w:rPr>
          <w:rFonts w:hint="eastAsia"/>
        </w:rPr>
        <w:t>きましたが、この度不注意により許可証を紛失してしまったため、許可証</w:t>
      </w:r>
      <w:r w:rsidR="005F30AD">
        <w:rPr>
          <w:rFonts w:hint="eastAsia"/>
        </w:rPr>
        <w:t>を返却できません</w:t>
      </w:r>
      <w:r>
        <w:rPr>
          <w:rFonts w:hint="eastAsia"/>
        </w:rPr>
        <w:t>。紛失した許可証が見つかった際には直ちに返却いたします。</w:t>
      </w:r>
    </w:p>
    <w:p w:rsidR="00576550" w:rsidRPr="00103F9D" w:rsidRDefault="00576550" w:rsidP="00576550"/>
    <w:p w:rsidR="005F77CA" w:rsidRPr="00576550" w:rsidRDefault="005F77CA"/>
    <w:sectPr w:rsidR="005F77CA" w:rsidRPr="00576550" w:rsidSect="00EC71C6">
      <w:pgSz w:w="11906" w:h="16838" w:code="9"/>
      <w:pgMar w:top="1701" w:right="1418" w:bottom="1418" w:left="1701" w:header="851" w:footer="992" w:gutter="0"/>
      <w:cols w:space="425"/>
      <w:docGrid w:linePitch="396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87A" w:rsidRDefault="00B0587A" w:rsidP="005F30AD">
      <w:r>
        <w:separator/>
      </w:r>
    </w:p>
  </w:endnote>
  <w:endnote w:type="continuationSeparator" w:id="0">
    <w:p w:rsidR="00B0587A" w:rsidRDefault="00B0587A" w:rsidP="005F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87A" w:rsidRDefault="00B0587A" w:rsidP="005F30AD">
      <w:r>
        <w:separator/>
      </w:r>
    </w:p>
  </w:footnote>
  <w:footnote w:type="continuationSeparator" w:id="0">
    <w:p w:rsidR="00B0587A" w:rsidRDefault="00B0587A" w:rsidP="005F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50"/>
    <w:rsid w:val="0016183E"/>
    <w:rsid w:val="00170553"/>
    <w:rsid w:val="00576550"/>
    <w:rsid w:val="005F30AD"/>
    <w:rsid w:val="005F77CA"/>
    <w:rsid w:val="007C13AF"/>
    <w:rsid w:val="00B0587A"/>
    <w:rsid w:val="00C95D85"/>
    <w:rsid w:val="00D61183"/>
    <w:rsid w:val="00ED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C3D2E5"/>
  <w15:docId w15:val="{C1E0ED75-D1F5-4CD8-8496-57DB686A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D85"/>
    <w:pPr>
      <w:widowControl w:val="0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0AD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F3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0AD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2</cp:revision>
  <dcterms:created xsi:type="dcterms:W3CDTF">2021-03-29T01:20:00Z</dcterms:created>
  <dcterms:modified xsi:type="dcterms:W3CDTF">2021-03-29T01:20:00Z</dcterms:modified>
</cp:coreProperties>
</file>