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5EA" w14:textId="77777777" w:rsidR="00671DCB" w:rsidRPr="00452A4D" w:rsidRDefault="00452A4D" w:rsidP="00452A4D">
      <w:pPr>
        <w:jc w:val="center"/>
        <w:rPr>
          <w:rFonts w:ascii="HGP創英角ﾎﾟｯﾌﾟ体" w:eastAsia="HGP創英角ﾎﾟｯﾌﾟ体"/>
          <w:sz w:val="36"/>
          <w:szCs w:val="36"/>
        </w:rPr>
      </w:pPr>
      <w:r w:rsidRPr="00452A4D">
        <w:rPr>
          <w:rFonts w:ascii="HGP創英角ﾎﾟｯﾌﾟ体" w:eastAsia="HGP創英角ﾎﾟｯﾌﾟ体" w:hint="eastAsia"/>
          <w:sz w:val="36"/>
          <w:szCs w:val="36"/>
        </w:rPr>
        <w:t>未利用地の活用に関するアイデア</w:t>
      </w:r>
      <w:r w:rsidR="006E152B">
        <w:rPr>
          <w:rFonts w:ascii="HGP創英角ﾎﾟｯﾌﾟ体" w:eastAsia="HGP創英角ﾎﾟｯﾌﾟ体" w:hint="eastAsia"/>
          <w:sz w:val="36"/>
          <w:szCs w:val="36"/>
        </w:rPr>
        <w:t>（利活用</w:t>
      </w:r>
      <w:r w:rsidR="002D2A9F">
        <w:rPr>
          <w:rFonts w:ascii="HGP創英角ﾎﾟｯﾌﾟ体" w:eastAsia="HGP創英角ﾎﾟｯﾌﾟ体"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234"/>
        <w:gridCol w:w="5723"/>
      </w:tblGrid>
      <w:tr w:rsidR="00452A4D" w:rsidRPr="00D673DE" w14:paraId="7929B3A4" w14:textId="77777777" w:rsidTr="002D2A9F">
        <w:tc>
          <w:tcPr>
            <w:tcW w:w="2771" w:type="dxa"/>
            <w:gridSpan w:val="2"/>
            <w:shd w:val="clear" w:color="auto" w:fill="auto"/>
          </w:tcPr>
          <w:p w14:paraId="46D3F49C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提案年月日</w:t>
            </w:r>
          </w:p>
        </w:tc>
        <w:tc>
          <w:tcPr>
            <w:tcW w:w="5723" w:type="dxa"/>
            <w:shd w:val="clear" w:color="auto" w:fill="auto"/>
          </w:tcPr>
          <w:p w14:paraId="4C5BCF3A" w14:textId="77777777" w:rsidR="00452A4D" w:rsidRPr="00D673DE" w:rsidRDefault="00452A4D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　月　　　日</w:t>
            </w:r>
          </w:p>
        </w:tc>
      </w:tr>
      <w:tr w:rsidR="002D2A9F" w:rsidRPr="00D673DE" w14:paraId="7F92ED3D" w14:textId="77777777" w:rsidTr="002D2A9F">
        <w:tc>
          <w:tcPr>
            <w:tcW w:w="2771" w:type="dxa"/>
            <w:gridSpan w:val="2"/>
            <w:shd w:val="clear" w:color="auto" w:fill="auto"/>
          </w:tcPr>
          <w:p w14:paraId="4FDD9709" w14:textId="77777777" w:rsidR="002D2A9F" w:rsidRPr="00D673DE" w:rsidRDefault="002D2A9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個人・法人の別</w:t>
            </w:r>
          </w:p>
        </w:tc>
        <w:tc>
          <w:tcPr>
            <w:tcW w:w="5723" w:type="dxa"/>
            <w:shd w:val="clear" w:color="auto" w:fill="auto"/>
          </w:tcPr>
          <w:p w14:paraId="02F802E0" w14:textId="77777777" w:rsidR="002D2A9F" w:rsidRPr="00D673DE" w:rsidRDefault="002D2A9F" w:rsidP="002D2A9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個人 ・ 法人 </w:t>
            </w:r>
            <w:r w:rsidRPr="002D2A9F">
              <w:rPr>
                <w:rFonts w:ascii="ＭＳ ゴシック" w:eastAsia="ＭＳ ゴシック" w:hAnsi="ＭＳ ゴシック" w:hint="eastAsia"/>
              </w:rPr>
              <w:t>※いずれかに○を記入してください</w:t>
            </w:r>
          </w:p>
        </w:tc>
      </w:tr>
      <w:tr w:rsidR="00452A4D" w:rsidRPr="00D673DE" w14:paraId="6D395E81" w14:textId="77777777" w:rsidTr="002D2A9F">
        <w:tc>
          <w:tcPr>
            <w:tcW w:w="2771" w:type="dxa"/>
            <w:gridSpan w:val="2"/>
            <w:shd w:val="clear" w:color="auto" w:fill="auto"/>
          </w:tcPr>
          <w:p w14:paraId="42A44143" w14:textId="77777777" w:rsidR="00452A4D" w:rsidRPr="00D673DE" w:rsidRDefault="002D2A9F" w:rsidP="00093CB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723" w:type="dxa"/>
            <w:shd w:val="clear" w:color="auto" w:fill="auto"/>
          </w:tcPr>
          <w:p w14:paraId="32687ABC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14:paraId="5E2944AD" w14:textId="77777777" w:rsidTr="002D2A9F">
        <w:trPr>
          <w:trHeight w:val="180"/>
        </w:trPr>
        <w:tc>
          <w:tcPr>
            <w:tcW w:w="1537" w:type="dxa"/>
            <w:vMerge w:val="restart"/>
            <w:shd w:val="clear" w:color="auto" w:fill="auto"/>
          </w:tcPr>
          <w:p w14:paraId="4CEB5D65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ご連絡先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C6AC022" w14:textId="77777777"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723" w:type="dxa"/>
            <w:shd w:val="clear" w:color="auto" w:fill="auto"/>
          </w:tcPr>
          <w:p w14:paraId="2659CD64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14:paraId="01D55605" w14:textId="77777777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14:paraId="703C8865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D498BF1" w14:textId="77777777"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723" w:type="dxa"/>
            <w:shd w:val="clear" w:color="auto" w:fill="auto"/>
          </w:tcPr>
          <w:p w14:paraId="698A8320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14:paraId="34D2C5D9" w14:textId="77777777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14:paraId="7051A6CD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778EE08" w14:textId="77777777"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723" w:type="dxa"/>
            <w:shd w:val="clear" w:color="auto" w:fill="auto"/>
          </w:tcPr>
          <w:p w14:paraId="45504E25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14:paraId="7D4FCB81" w14:textId="77777777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14:paraId="14FCD899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30E12FD" w14:textId="77777777"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723" w:type="dxa"/>
            <w:shd w:val="clear" w:color="auto" w:fill="auto"/>
          </w:tcPr>
          <w:p w14:paraId="0DFB509A" w14:textId="77777777"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14:paraId="3AA9E06A" w14:textId="77777777" w:rsidTr="002D2A9F">
        <w:trPr>
          <w:trHeight w:val="965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F1077" w14:textId="77777777" w:rsidR="0059290F" w:rsidRPr="00D673DE" w:rsidRDefault="00452A4D" w:rsidP="005929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提案する未利用地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7A822" w14:textId="77777777" w:rsidR="0059290F" w:rsidRPr="00D673DE" w:rsidRDefault="0059290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2D2A9F" w:rsidRPr="00D673DE">
              <w:rPr>
                <w:rFonts w:ascii="ＭＳ ゴシック" w:eastAsia="ＭＳ ゴシック" w:hAnsi="ＭＳ ゴシック" w:hint="eastAsia"/>
                <w:sz w:val="24"/>
              </w:rPr>
              <w:t>※リストの番号を記入</w:t>
            </w:r>
            <w:r w:rsidR="002D2A9F"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</w:p>
        </w:tc>
      </w:tr>
      <w:tr w:rsidR="00452A4D" w:rsidRPr="00D673DE" w14:paraId="5ACCA0CE" w14:textId="77777777" w:rsidTr="002D2A9F">
        <w:trPr>
          <w:trHeight w:val="640"/>
        </w:trPr>
        <w:tc>
          <w:tcPr>
            <w:tcW w:w="2771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221327F6" w14:textId="77777777" w:rsidR="00452A4D" w:rsidRPr="00D673DE" w:rsidRDefault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活用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アイデア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の内容</w:t>
            </w:r>
          </w:p>
        </w:tc>
        <w:tc>
          <w:tcPr>
            <w:tcW w:w="572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3F0DFF5" w14:textId="77777777" w:rsidR="00452A4D" w:rsidRPr="00D673DE" w:rsidRDefault="00452A4D" w:rsidP="002D2A9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※下欄に記入</w:t>
            </w:r>
            <w:r w:rsidR="002D2A9F"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</w:p>
        </w:tc>
      </w:tr>
      <w:tr w:rsidR="00452A4D" w:rsidRPr="00D673DE" w14:paraId="3558A88E" w14:textId="77777777" w:rsidTr="002D2A9F">
        <w:trPr>
          <w:trHeight w:val="4943"/>
        </w:trPr>
        <w:tc>
          <w:tcPr>
            <w:tcW w:w="849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741E0C4" w14:textId="77777777" w:rsidR="00452A4D" w:rsidRPr="00D673DE" w:rsidRDefault="00452A4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547120D" w14:textId="77777777" w:rsidR="00452A4D" w:rsidRPr="00452A4D" w:rsidRDefault="007E7FA8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C349F" wp14:editId="47CB7E92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5534025" cy="914400"/>
                <wp:effectExtent l="11430" t="571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0FC4" w14:textId="77777777" w:rsidR="00222B21" w:rsidRPr="00222B21" w:rsidRDefault="003B1C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送付</w:t>
                            </w:r>
                            <w:r w:rsidR="00222B21">
                              <w:rPr>
                                <w:rFonts w:hint="eastAsia"/>
                                <w:sz w:val="24"/>
                              </w:rPr>
                              <w:t>先：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愛知県総務</w:t>
                            </w:r>
                            <w:r w:rsidR="00621891">
                              <w:rPr>
                                <w:rFonts w:hint="eastAsia"/>
                                <w:sz w:val="24"/>
                              </w:rPr>
                              <w:t>局財務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部財産管理課財産</w:t>
                            </w:r>
                            <w:r w:rsidR="009C6C4A">
                              <w:rPr>
                                <w:rFonts w:hint="eastAsia"/>
                                <w:sz w:val="24"/>
                              </w:rPr>
                              <w:t>管理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グループ</w:t>
                            </w:r>
                          </w:p>
                          <w:p w14:paraId="2ABEA42D" w14:textId="77777777" w:rsidR="00222B21" w:rsidRPr="00222B21" w:rsidRDefault="00222B21">
                            <w:pPr>
                              <w:rPr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送：〒４６０－８５０１　名古屋市中区三の丸３－１－２</w:t>
                            </w:r>
                          </w:p>
                          <w:p w14:paraId="6EAD213F" w14:textId="77777777" w:rsidR="00222B21" w:rsidRPr="00222B21" w:rsidRDefault="00222B2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zaisan@pref.aichi.lg.jp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22B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（件名を「未利用地アイデア」としてください。）</w:t>
                            </w:r>
                          </w:p>
                          <w:p w14:paraId="02E151FF" w14:textId="77777777" w:rsidR="00222B21" w:rsidRPr="00222B21" w:rsidRDefault="00222B21">
                            <w:pPr>
                              <w:rPr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ＦＡＸ：０５２－９６３－５３５７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C3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7.9pt;width:435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">
                <v:stroke dashstyle="dash"/>
                <v:textbox inset="5.85pt,.7pt,5.85pt,.7pt">
                  <w:txbxContent>
                    <w:p w14:paraId="23590FC4" w14:textId="77777777" w:rsidR="00222B21" w:rsidRPr="00222B21" w:rsidRDefault="003B1C0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送付</w:t>
                      </w:r>
                      <w:r w:rsidR="00222B21">
                        <w:rPr>
                          <w:rFonts w:hint="eastAsia"/>
                          <w:sz w:val="24"/>
                        </w:rPr>
                        <w:t>先：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愛知県総務</w:t>
                      </w:r>
                      <w:r w:rsidR="00621891">
                        <w:rPr>
                          <w:rFonts w:hint="eastAsia"/>
                          <w:sz w:val="24"/>
                        </w:rPr>
                        <w:t>局財務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部財産管理課財産</w:t>
                      </w:r>
                      <w:r w:rsidR="009C6C4A">
                        <w:rPr>
                          <w:rFonts w:hint="eastAsia"/>
                          <w:sz w:val="24"/>
                        </w:rPr>
                        <w:t>管理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グループ</w:t>
                      </w:r>
                    </w:p>
                    <w:p w14:paraId="2ABEA42D" w14:textId="77777777" w:rsidR="00222B21" w:rsidRPr="00222B21" w:rsidRDefault="00222B21">
                      <w:pPr>
                        <w:rPr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郵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送：〒４６０－８５０１　名古屋市中区三の丸３－１－２</w:t>
                      </w:r>
                    </w:p>
                    <w:p w14:paraId="6EAD213F" w14:textId="77777777" w:rsidR="00222B21" w:rsidRPr="00222B21" w:rsidRDefault="00222B2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zaisan@pref.aichi.lg.jp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22B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（件名を「未利用地アイデア」としてください。）</w:t>
                      </w:r>
                    </w:p>
                    <w:p w14:paraId="02E151FF" w14:textId="77777777" w:rsidR="00222B21" w:rsidRPr="00222B21" w:rsidRDefault="00222B21">
                      <w:pPr>
                        <w:rPr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ＦＡＸ：０５２－９６３－５３５７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A4D" w:rsidRPr="00452A4D" w:rsidSect="00452A4D">
      <w:pgSz w:w="11906" w:h="16838" w:code="9"/>
      <w:pgMar w:top="1134" w:right="1701" w:bottom="85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9CF4" w14:textId="77777777" w:rsidR="004B172F" w:rsidRDefault="004B172F" w:rsidP="00621891">
      <w:r>
        <w:separator/>
      </w:r>
    </w:p>
  </w:endnote>
  <w:endnote w:type="continuationSeparator" w:id="0">
    <w:p w14:paraId="787C5B82" w14:textId="77777777" w:rsidR="004B172F" w:rsidRDefault="004B172F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7C70" w14:textId="77777777" w:rsidR="004B172F" w:rsidRDefault="004B172F" w:rsidP="00621891">
      <w:r>
        <w:separator/>
      </w:r>
    </w:p>
  </w:footnote>
  <w:footnote w:type="continuationSeparator" w:id="0">
    <w:p w14:paraId="5B5F5548" w14:textId="77777777" w:rsidR="004B172F" w:rsidRDefault="004B172F" w:rsidP="0062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4D"/>
    <w:rsid w:val="00044681"/>
    <w:rsid w:val="00093CBD"/>
    <w:rsid w:val="000E564D"/>
    <w:rsid w:val="00222B21"/>
    <w:rsid w:val="002C173D"/>
    <w:rsid w:val="002D2A9F"/>
    <w:rsid w:val="003B1C08"/>
    <w:rsid w:val="003B24D7"/>
    <w:rsid w:val="00452A4D"/>
    <w:rsid w:val="004B172F"/>
    <w:rsid w:val="004C0A9C"/>
    <w:rsid w:val="0059290F"/>
    <w:rsid w:val="005A29EF"/>
    <w:rsid w:val="005C1606"/>
    <w:rsid w:val="00621891"/>
    <w:rsid w:val="00671DCB"/>
    <w:rsid w:val="006E152B"/>
    <w:rsid w:val="007E7FA8"/>
    <w:rsid w:val="009C6C4A"/>
    <w:rsid w:val="00AD1151"/>
    <w:rsid w:val="00D673DE"/>
    <w:rsid w:val="00E07F73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16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891"/>
    <w:rPr>
      <w:kern w:val="2"/>
      <w:sz w:val="21"/>
      <w:szCs w:val="24"/>
    </w:rPr>
  </w:style>
  <w:style w:type="paragraph" w:styleId="a6">
    <w:name w:val="footer"/>
    <w:basedOn w:val="a"/>
    <w:link w:val="a7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89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C17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2024-10-28T00:06:00Z</dcterms:created>
  <dcterms:modified xsi:type="dcterms:W3CDTF">2024-10-28T00:06:00Z</dcterms:modified>
</cp:coreProperties>
</file>