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A0EE" w14:textId="2E867AE7" w:rsidR="00A5375A" w:rsidRDefault="00110914" w:rsidP="002F4BE2">
      <w:pPr>
        <w:spacing w:line="396" w:lineRule="exact"/>
        <w:ind w:firstLineChars="100" w:firstLine="241"/>
        <w:rPr>
          <w:rFonts w:hAnsi="ＭＳ 明朝" w:hint="default"/>
        </w:rPr>
      </w:pPr>
      <w:r>
        <w:rPr>
          <w:rFonts w:hAnsi="ＭＳ 明朝"/>
        </w:rPr>
        <w:t>様式</w:t>
      </w:r>
      <w:r w:rsidRPr="00B64561">
        <w:rPr>
          <w:rFonts w:hAnsi="ＭＳ 明朝"/>
          <w:color w:val="auto"/>
        </w:rPr>
        <w:t>第</w:t>
      </w:r>
      <w:r w:rsidR="00A12B52" w:rsidRPr="00B64561">
        <w:rPr>
          <w:rFonts w:hAnsi="ＭＳ 明朝"/>
          <w:color w:val="auto"/>
        </w:rPr>
        <w:t>５</w:t>
      </w:r>
    </w:p>
    <w:p w14:paraId="332CA1E7" w14:textId="77777777" w:rsidR="00A5375A" w:rsidRDefault="00A5375A">
      <w:pPr>
        <w:rPr>
          <w:rFonts w:hAnsi="ＭＳ 明朝" w:hint="default"/>
        </w:rPr>
      </w:pPr>
    </w:p>
    <w:p w14:paraId="524BF3C8" w14:textId="77777777" w:rsidR="00A5375A" w:rsidRDefault="00A5375A">
      <w:pPr>
        <w:spacing w:line="4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愛知県農薬管理指導士</w:t>
      </w:r>
      <w:r w:rsidR="00E2030E">
        <w:rPr>
          <w:rFonts w:hAnsi="ＭＳ 明朝"/>
          <w:b/>
          <w:sz w:val="30"/>
        </w:rPr>
        <w:t>住所等変更届出</w:t>
      </w:r>
      <w:r>
        <w:rPr>
          <w:rFonts w:hAnsi="ＭＳ 明朝"/>
          <w:b/>
          <w:sz w:val="30"/>
        </w:rPr>
        <w:t>書</w:t>
      </w:r>
    </w:p>
    <w:p w14:paraId="46D429D4" w14:textId="77777777" w:rsidR="00A5375A" w:rsidRDefault="00A5375A">
      <w:pPr>
        <w:rPr>
          <w:rFonts w:hAnsi="ＭＳ 明朝" w:hint="default"/>
        </w:rPr>
      </w:pPr>
    </w:p>
    <w:p w14:paraId="5455929D" w14:textId="77777777" w:rsidR="00A5375A" w:rsidRDefault="00A5375A" w:rsidP="002F4BE2">
      <w:pPr>
        <w:spacing w:line="350" w:lineRule="exact"/>
        <w:ind w:rightChars="250" w:right="603"/>
        <w:jc w:val="right"/>
        <w:rPr>
          <w:rFonts w:hAnsi="ＭＳ 明朝" w:hint="default"/>
        </w:rPr>
      </w:pPr>
      <w:r>
        <w:rPr>
          <w:rFonts w:hAnsi="ＭＳ 明朝"/>
          <w:sz w:val="24"/>
        </w:rPr>
        <w:t>年　　月　　日</w:t>
      </w:r>
    </w:p>
    <w:p w14:paraId="71E680C0" w14:textId="77777777" w:rsidR="00A5375A" w:rsidRDefault="00A5375A">
      <w:pPr>
        <w:rPr>
          <w:rFonts w:hAnsi="ＭＳ 明朝" w:hint="default"/>
        </w:rPr>
      </w:pPr>
    </w:p>
    <w:p w14:paraId="32E63F49" w14:textId="77777777" w:rsidR="00A5375A" w:rsidRDefault="00A5375A" w:rsidP="002F4BE2">
      <w:pPr>
        <w:spacing w:line="350" w:lineRule="exact"/>
        <w:ind w:firstLineChars="100" w:firstLine="261"/>
        <w:rPr>
          <w:rFonts w:hAnsi="ＭＳ 明朝" w:hint="default"/>
        </w:rPr>
      </w:pPr>
      <w:r>
        <w:rPr>
          <w:rFonts w:hAnsi="ＭＳ 明朝"/>
          <w:sz w:val="24"/>
        </w:rPr>
        <w:t>愛</w:t>
      </w:r>
      <w:r w:rsidR="002F4BE2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知</w:t>
      </w:r>
      <w:r w:rsidR="002F4BE2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県</w:t>
      </w:r>
      <w:r w:rsidR="002F4BE2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知</w:t>
      </w:r>
      <w:r w:rsidR="002F4BE2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事</w:t>
      </w:r>
      <w:r w:rsidR="002F4BE2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殿</w:t>
      </w:r>
    </w:p>
    <w:p w14:paraId="46169EF9" w14:textId="77777777" w:rsidR="00A5375A" w:rsidRDefault="00A5375A">
      <w:pPr>
        <w:rPr>
          <w:rFonts w:hAnsi="ＭＳ 明朝" w:hint="default"/>
        </w:rPr>
      </w:pPr>
    </w:p>
    <w:p w14:paraId="6CDD8CEC" w14:textId="77777777" w:rsidR="00E2030E" w:rsidRDefault="00E2030E" w:rsidP="00E2030E">
      <w:pPr>
        <w:ind w:firstLineChars="2100" w:firstLine="5488"/>
        <w:rPr>
          <w:rFonts w:hAnsi="ＭＳ 明朝" w:hint="default"/>
          <w:sz w:val="24"/>
          <w:szCs w:val="24"/>
        </w:rPr>
      </w:pPr>
      <w:r w:rsidRPr="00E2030E">
        <w:rPr>
          <w:rFonts w:hAnsi="ＭＳ 明朝"/>
          <w:sz w:val="24"/>
          <w:szCs w:val="24"/>
        </w:rPr>
        <w:t>認定番号</w:t>
      </w:r>
      <w:r w:rsidR="002F4BE2">
        <w:rPr>
          <w:rFonts w:hAnsi="ＭＳ 明朝"/>
          <w:sz w:val="24"/>
          <w:szCs w:val="24"/>
        </w:rPr>
        <w:t xml:space="preserve">　</w:t>
      </w:r>
    </w:p>
    <w:p w14:paraId="0A742B1B" w14:textId="77777777" w:rsidR="00E2030E" w:rsidRPr="00E2030E" w:rsidRDefault="00E2030E" w:rsidP="00E2030E">
      <w:pPr>
        <w:ind w:firstLineChars="2100" w:firstLine="5488"/>
        <w:rPr>
          <w:rFonts w:hAnsi="ＭＳ 明朝" w:hint="default"/>
          <w:sz w:val="24"/>
          <w:szCs w:val="24"/>
        </w:rPr>
      </w:pPr>
    </w:p>
    <w:p w14:paraId="25A6578B" w14:textId="77777777" w:rsidR="00E2030E" w:rsidRPr="00E2030E" w:rsidRDefault="00E2030E" w:rsidP="00E2030E">
      <w:pPr>
        <w:ind w:firstLineChars="2100" w:firstLine="5488"/>
        <w:rPr>
          <w:rFonts w:hAnsi="ＭＳ 明朝" w:hint="default"/>
          <w:sz w:val="24"/>
          <w:szCs w:val="24"/>
        </w:rPr>
      </w:pPr>
      <w:r w:rsidRPr="00E2030E">
        <w:rPr>
          <w:rFonts w:hAnsi="ＭＳ 明朝"/>
          <w:sz w:val="24"/>
          <w:szCs w:val="24"/>
        </w:rPr>
        <w:t>氏　　名</w:t>
      </w:r>
      <w:r w:rsidR="002F4BE2">
        <w:rPr>
          <w:rFonts w:hAnsi="ＭＳ 明朝"/>
          <w:sz w:val="24"/>
          <w:szCs w:val="24"/>
        </w:rPr>
        <w:t xml:space="preserve">　</w:t>
      </w:r>
    </w:p>
    <w:p w14:paraId="797933D4" w14:textId="77777777" w:rsidR="00E2030E" w:rsidRDefault="00E2030E">
      <w:pPr>
        <w:rPr>
          <w:rFonts w:hAnsi="ＭＳ 明朝" w:hint="default"/>
        </w:rPr>
      </w:pPr>
    </w:p>
    <w:p w14:paraId="39C63F08" w14:textId="77777777" w:rsidR="00E2030E" w:rsidRDefault="00E2030E" w:rsidP="002F4BE2">
      <w:pPr>
        <w:spacing w:line="350" w:lineRule="exact"/>
        <w:ind w:firstLineChars="300" w:firstLine="784"/>
        <w:rPr>
          <w:rFonts w:hAnsi="ＭＳ 明朝" w:hint="default"/>
          <w:sz w:val="24"/>
        </w:rPr>
      </w:pPr>
      <w:r>
        <w:rPr>
          <w:rFonts w:hAnsi="ＭＳ 明朝"/>
          <w:sz w:val="24"/>
        </w:rPr>
        <w:t>下記のとおり変更になりましたので届け出ます。</w:t>
      </w:r>
    </w:p>
    <w:p w14:paraId="056CE8DB" w14:textId="77777777" w:rsidR="00E2030E" w:rsidRPr="002F4BE2" w:rsidRDefault="00E2030E">
      <w:pPr>
        <w:rPr>
          <w:rFonts w:hint="default"/>
        </w:rPr>
      </w:pPr>
    </w:p>
    <w:p w14:paraId="3E2DCFF5" w14:textId="77777777" w:rsidR="00E2030E" w:rsidRDefault="00E2030E" w:rsidP="00E2030E">
      <w:pPr>
        <w:pStyle w:val="a3"/>
      </w:pPr>
      <w:r w:rsidRPr="00E2030E">
        <w:t>記</w:t>
      </w:r>
    </w:p>
    <w:p w14:paraId="7E8FBEE5" w14:textId="77777777" w:rsidR="00E2030E" w:rsidRDefault="00E2030E" w:rsidP="00E2030E">
      <w:pPr>
        <w:rPr>
          <w:rFonts w:hint="default"/>
        </w:rPr>
      </w:pPr>
    </w:p>
    <w:p w14:paraId="6B9B4FAC" w14:textId="77777777" w:rsidR="00E2030E" w:rsidRPr="00E2030E" w:rsidRDefault="00E2030E" w:rsidP="002F4BE2">
      <w:pPr>
        <w:ind w:firstLineChars="300" w:firstLine="784"/>
        <w:rPr>
          <w:rFonts w:hint="default"/>
          <w:sz w:val="24"/>
          <w:szCs w:val="24"/>
        </w:rPr>
      </w:pPr>
      <w:r w:rsidRPr="00E2030E">
        <w:rPr>
          <w:sz w:val="24"/>
          <w:szCs w:val="24"/>
        </w:rPr>
        <w:t>【変更後】変更があった事項についてのみご記入ください。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E2030E" w14:paraId="3D0A738F" w14:textId="77777777" w:rsidTr="00E2030E">
        <w:trPr>
          <w:trHeight w:val="503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4C7CAF" w14:textId="77777777" w:rsidR="00E2030E" w:rsidRPr="00E2030E" w:rsidRDefault="00E2030E" w:rsidP="00E2030E">
            <w:pPr>
              <w:spacing w:line="480" w:lineRule="auto"/>
              <w:jc w:val="center"/>
              <w:rPr>
                <w:rFonts w:hint="default"/>
                <w:sz w:val="24"/>
                <w:szCs w:val="24"/>
              </w:rPr>
            </w:pPr>
            <w:r w:rsidRPr="00E2030E">
              <w:rPr>
                <w:sz w:val="24"/>
                <w:szCs w:val="24"/>
              </w:rPr>
              <w:t>氏　　名</w:t>
            </w: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582183" w14:textId="77777777" w:rsidR="00E2030E" w:rsidRDefault="00E2030E">
            <w:pPr>
              <w:rPr>
                <w:rFonts w:hint="default"/>
              </w:rPr>
            </w:pPr>
          </w:p>
        </w:tc>
      </w:tr>
      <w:tr w:rsidR="00E2030E" w14:paraId="774E1DCA" w14:textId="77777777" w:rsidTr="00E2030E">
        <w:trPr>
          <w:trHeight w:val="502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00E0A" w14:textId="77777777" w:rsidR="00E2030E" w:rsidRDefault="00E2030E" w:rsidP="00E2030E">
            <w:pPr>
              <w:spacing w:line="480" w:lineRule="auto"/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自宅住所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276E58" w14:textId="77777777" w:rsidR="00E2030E" w:rsidRDefault="005223C7" w:rsidP="005223C7">
            <w:pPr>
              <w:ind w:firstLineChars="50" w:firstLine="131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〒</w:t>
            </w:r>
          </w:p>
          <w:p w14:paraId="49C12892" w14:textId="77777777" w:rsidR="005223C7" w:rsidRDefault="005223C7">
            <w:pPr>
              <w:rPr>
                <w:rFonts w:hint="default"/>
              </w:rPr>
            </w:pPr>
          </w:p>
          <w:p w14:paraId="123E3399" w14:textId="77777777" w:rsidR="005223C7" w:rsidRDefault="005223C7">
            <w:pPr>
              <w:rPr>
                <w:rFonts w:hint="default"/>
              </w:rPr>
            </w:pPr>
          </w:p>
        </w:tc>
      </w:tr>
      <w:tr w:rsidR="00E2030E" w14:paraId="2E88AFFC" w14:textId="77777777" w:rsidTr="00C516C2">
        <w:trPr>
          <w:trHeight w:val="672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9CAD8" w14:textId="77777777" w:rsidR="00E2030E" w:rsidRDefault="00E2030E" w:rsidP="007C3335">
            <w:pPr>
              <w:spacing w:line="35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電話番号</w:t>
            </w: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768B4" w14:textId="77777777" w:rsidR="00E2030E" w:rsidRDefault="00E2030E" w:rsidP="007C3335">
            <w:pPr>
              <w:spacing w:line="350" w:lineRule="exact"/>
              <w:jc w:val="center"/>
              <w:rPr>
                <w:rFonts w:hint="default"/>
              </w:rPr>
            </w:pPr>
          </w:p>
        </w:tc>
      </w:tr>
      <w:tr w:rsidR="00A5375A" w14:paraId="3F5223EB" w14:textId="77777777" w:rsidTr="00E2030E">
        <w:trPr>
          <w:trHeight w:val="76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D43448" w14:textId="77777777" w:rsidR="00A5375A" w:rsidRDefault="00A5375A" w:rsidP="007C3335">
            <w:pPr>
              <w:spacing w:line="35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勤務先の名称</w:t>
            </w: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E690EA" w14:textId="77777777" w:rsidR="00A5375A" w:rsidRDefault="00A5375A">
            <w:pPr>
              <w:rPr>
                <w:rFonts w:hint="default"/>
              </w:rPr>
            </w:pPr>
          </w:p>
        </w:tc>
      </w:tr>
      <w:tr w:rsidR="00A5375A" w14:paraId="609B45CF" w14:textId="77777777" w:rsidTr="007C3335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8D014" w14:textId="77777777" w:rsidR="007C3335" w:rsidRDefault="00A5375A" w:rsidP="007C3335">
            <w:pPr>
              <w:spacing w:line="350" w:lineRule="exact"/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勤務先の所在地</w:t>
            </w:r>
          </w:p>
          <w:p w14:paraId="179363B6" w14:textId="77777777" w:rsidR="00A5375A" w:rsidRDefault="00A5375A" w:rsidP="007C3335">
            <w:pPr>
              <w:spacing w:line="35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及び電話番号</w:t>
            </w: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650BCC" w14:textId="77777777" w:rsidR="00A5375A" w:rsidRDefault="00A5375A" w:rsidP="008C2669">
            <w:pPr>
              <w:spacing w:line="350" w:lineRule="exact"/>
              <w:ind w:firstLineChars="50" w:firstLine="13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〒</w:t>
            </w:r>
          </w:p>
          <w:p w14:paraId="1B8239F3" w14:textId="77777777" w:rsidR="00A5375A" w:rsidRDefault="00A5375A">
            <w:pPr>
              <w:spacing w:line="350" w:lineRule="exact"/>
              <w:rPr>
                <w:rFonts w:hAnsi="ＭＳ 明朝" w:hint="default"/>
              </w:rPr>
            </w:pPr>
          </w:p>
          <w:p w14:paraId="6DF5D287" w14:textId="77777777" w:rsidR="00A5375A" w:rsidRDefault="00A5375A">
            <w:pPr>
              <w:spacing w:line="350" w:lineRule="exact"/>
              <w:rPr>
                <w:rFonts w:hAnsi="ＭＳ 明朝" w:hint="default"/>
              </w:rPr>
            </w:pPr>
          </w:p>
          <w:p w14:paraId="0A9A682D" w14:textId="77777777" w:rsidR="00A5375A" w:rsidRDefault="00A5375A" w:rsidP="002F4BE2">
            <w:pPr>
              <w:ind w:firstLineChars="100" w:firstLine="241"/>
              <w:rPr>
                <w:rFonts w:hint="default"/>
              </w:rPr>
            </w:pPr>
            <w:r>
              <w:rPr>
                <w:rFonts w:hAnsi="ＭＳ 明朝"/>
              </w:rPr>
              <w:t>ＴＥＬ</w:t>
            </w:r>
            <w:r w:rsidR="002F4BE2">
              <w:rPr>
                <w:rFonts w:hAnsi="ＭＳ 明朝"/>
              </w:rPr>
              <w:t xml:space="preserve">　　　　　　</w:t>
            </w:r>
            <w:r>
              <w:rPr>
                <w:rFonts w:hAnsi="ＭＳ 明朝"/>
              </w:rPr>
              <w:t>（</w:t>
            </w:r>
            <w:r w:rsidR="002F4BE2"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</w:rPr>
              <w:t>）</w:t>
            </w:r>
          </w:p>
        </w:tc>
      </w:tr>
      <w:tr w:rsidR="005223C7" w14:paraId="03B90401" w14:textId="77777777" w:rsidTr="007C3335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210A2" w14:textId="77777777" w:rsidR="005223C7" w:rsidRDefault="005223C7" w:rsidP="005223C7">
            <w:pPr>
              <w:spacing w:line="350" w:lineRule="exact"/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メールアドレス</w:t>
            </w:r>
          </w:p>
        </w:tc>
        <w:tc>
          <w:tcPr>
            <w:tcW w:w="6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D4E90B" w14:textId="77777777" w:rsidR="005223C7" w:rsidRDefault="005223C7">
            <w:pPr>
              <w:spacing w:line="350" w:lineRule="exact"/>
              <w:rPr>
                <w:rFonts w:hAnsi="ＭＳ 明朝" w:hint="default"/>
                <w:spacing w:val="-6"/>
                <w:sz w:val="24"/>
              </w:rPr>
            </w:pPr>
          </w:p>
          <w:p w14:paraId="1AFD552B" w14:textId="77777777" w:rsidR="005223C7" w:rsidRDefault="005223C7">
            <w:pPr>
              <w:spacing w:line="350" w:lineRule="exact"/>
              <w:rPr>
                <w:rFonts w:hAnsi="ＭＳ 明朝" w:hint="default"/>
                <w:spacing w:val="-6"/>
                <w:sz w:val="24"/>
              </w:rPr>
            </w:pPr>
          </w:p>
        </w:tc>
      </w:tr>
    </w:tbl>
    <w:p w14:paraId="6BDB425F" w14:textId="77777777" w:rsidR="00A5375A" w:rsidRDefault="00A5375A">
      <w:pPr>
        <w:rPr>
          <w:rFonts w:hAnsi="ＭＳ 明朝" w:hint="default"/>
        </w:rPr>
      </w:pPr>
    </w:p>
    <w:p w14:paraId="558E3690" w14:textId="77777777" w:rsidR="00A5375A" w:rsidRPr="002F4BE2" w:rsidRDefault="00A5375A" w:rsidP="002F4BE2">
      <w:pPr>
        <w:ind w:firstLineChars="100" w:firstLine="241"/>
        <w:rPr>
          <w:rFonts w:hAnsi="ＭＳ 明朝" w:hint="default"/>
        </w:rPr>
      </w:pPr>
      <w:r>
        <w:rPr>
          <w:rFonts w:hAnsi="ＭＳ 明朝"/>
        </w:rPr>
        <w:t>今回収集した個人情報は、愛知県農薬管理指導士にかかる業務以外に使用しません。</w:t>
      </w:r>
    </w:p>
    <w:sectPr w:rsidR="00A5375A" w:rsidRPr="002F4BE2">
      <w:footnotePr>
        <w:numRestart w:val="eachPage"/>
      </w:footnotePr>
      <w:endnotePr>
        <w:numFmt w:val="decimal"/>
      </w:endnotePr>
      <w:pgSz w:w="11906" w:h="16838"/>
      <w:pgMar w:top="1474" w:right="787" w:bottom="1134" w:left="1225" w:header="907" w:footer="0" w:gutter="0"/>
      <w:cols w:space="720"/>
      <w:docGrid w:type="linesAndChars" w:linePitch="330" w:charSpace="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D2B8" w14:textId="77777777" w:rsidR="00AD4D16" w:rsidRDefault="00AD4D1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70CEF24" w14:textId="77777777" w:rsidR="00AD4D16" w:rsidRDefault="00AD4D1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A9A7" w14:textId="77777777" w:rsidR="00AD4D16" w:rsidRDefault="00AD4D1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1DD3C92" w14:textId="77777777" w:rsidR="00AD4D16" w:rsidRDefault="00AD4D1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965"/>
  <w:hyphenationZone w:val="0"/>
  <w:evenAndOddHeaders/>
  <w:drawingGridHorizontalSpacing w:val="426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35"/>
    <w:rsid w:val="00110914"/>
    <w:rsid w:val="00117474"/>
    <w:rsid w:val="0012614C"/>
    <w:rsid w:val="002F4BE2"/>
    <w:rsid w:val="003205D6"/>
    <w:rsid w:val="00470BAD"/>
    <w:rsid w:val="005223C7"/>
    <w:rsid w:val="0062548B"/>
    <w:rsid w:val="006905C6"/>
    <w:rsid w:val="00713132"/>
    <w:rsid w:val="007C3335"/>
    <w:rsid w:val="0082059C"/>
    <w:rsid w:val="008C2669"/>
    <w:rsid w:val="00A104F5"/>
    <w:rsid w:val="00A12B52"/>
    <w:rsid w:val="00A5375A"/>
    <w:rsid w:val="00AD4D16"/>
    <w:rsid w:val="00B64561"/>
    <w:rsid w:val="00C516C2"/>
    <w:rsid w:val="00E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F056E"/>
  <w15:chartTrackingRefBased/>
  <w15:docId w15:val="{1C0AF5D4-F68F-48B5-BFA5-59BB3A44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30E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link w:val="a3"/>
    <w:uiPriority w:val="99"/>
    <w:rsid w:val="00E2030E"/>
    <w:rPr>
      <w:rFonts w:ascii="ＭＳ 明朝" w:eastAsia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030E"/>
    <w:pPr>
      <w:jc w:val="right"/>
    </w:pPr>
    <w:rPr>
      <w:rFonts w:hint="default"/>
      <w:sz w:val="24"/>
      <w:szCs w:val="24"/>
    </w:rPr>
  </w:style>
  <w:style w:type="character" w:customStyle="1" w:styleId="a6">
    <w:name w:val="結語 (文字)"/>
    <w:link w:val="a5"/>
    <w:uiPriority w:val="99"/>
    <w:rsid w:val="00E2030E"/>
    <w:rPr>
      <w:rFonts w:ascii="ＭＳ 明朝" w:eastAsia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05D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05D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 平成２０年度愛知県農薬管理指導士養成・更新研修実施要領について</vt:lpstr>
    </vt:vector>
  </TitlesOfParts>
  <Company>愛知県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 平成２０年度愛知県農薬管理指導士養成・更新研修実施要領について</dc:title>
  <dc:subject/>
  <dc:creator>農業経営課環境・植防グループ</dc:creator>
  <cp:keywords/>
  <cp:lastModifiedBy>oa</cp:lastModifiedBy>
  <cp:revision>4</cp:revision>
  <cp:lastPrinted>2020-12-04T12:20:00Z</cp:lastPrinted>
  <dcterms:created xsi:type="dcterms:W3CDTF">2025-07-01T04:27:00Z</dcterms:created>
  <dcterms:modified xsi:type="dcterms:W3CDTF">2025-07-18T07:15:00Z</dcterms:modified>
</cp:coreProperties>
</file>