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4713" w14:textId="77777777" w:rsidR="00EA31DD" w:rsidRDefault="00EA31DD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EA31DD" w14:paraId="0CC1B302" w14:textId="77777777" w:rsidTr="00A017D0">
        <w:trPr>
          <w:trHeight w:hRule="exact" w:val="9692"/>
        </w:trPr>
        <w:tc>
          <w:tcPr>
            <w:tcW w:w="7980" w:type="dxa"/>
          </w:tcPr>
          <w:p w14:paraId="71875D72" w14:textId="77777777" w:rsidR="00EA31DD" w:rsidRDefault="00EA31DD">
            <w:pPr>
              <w:spacing w:before="20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完　　了　　届</w:t>
            </w:r>
          </w:p>
          <w:p w14:paraId="7118CB6F" w14:textId="77777777"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F414640" w14:textId="77777777"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6630F8DD" w14:textId="77777777"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7FC81A89" w14:textId="77777777" w:rsidR="00EA31DD" w:rsidRDefault="00EA31DD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3AAEFB52" w14:textId="77777777"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65EC54E0" w14:textId="6526E774" w:rsidR="00EA31DD" w:rsidRDefault="00EA31DD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14:paraId="3680F848" w14:textId="208A29E7" w:rsidR="00EA31DD" w:rsidRDefault="00EA31DD" w:rsidP="00734F1E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211" w:right="105" w:hangingChars="100" w:hanging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</w:t>
            </w:r>
            <w:r w:rsidR="00BF19B1">
              <w:rPr>
                <w:rFonts w:hint="eastAsia"/>
                <w:snapToGrid w:val="0"/>
              </w:rPr>
              <w:t>衣港</w:t>
            </w:r>
            <w:r>
              <w:rPr>
                <w:rFonts w:hint="eastAsia"/>
                <w:snapToGrid w:val="0"/>
              </w:rPr>
              <w:t>第　　　　号を</w:t>
            </w:r>
            <w:r w:rsidR="00BF19B1">
              <w:rPr>
                <w:rFonts w:hint="eastAsia"/>
                <w:snapToGrid w:val="0"/>
              </w:rPr>
              <w:t>もって</w:t>
            </w:r>
            <w:r w:rsidR="00734F1E">
              <w:rPr>
                <w:rFonts w:hint="eastAsia"/>
                <w:snapToGrid w:val="0"/>
              </w:rPr>
              <w:t>承諾</w:t>
            </w:r>
            <w:r>
              <w:rPr>
                <w:rFonts w:hint="eastAsia"/>
                <w:snapToGrid w:val="0"/>
              </w:rPr>
              <w:t>を受けた</w:t>
            </w:r>
            <w:r w:rsidR="00734F1E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の工事を　　年　　月　　日に完了しました。</w:t>
            </w:r>
          </w:p>
        </w:tc>
      </w:tr>
    </w:tbl>
    <w:p w14:paraId="7DFD06D3" w14:textId="77777777" w:rsidR="00EA31DD" w:rsidRDefault="00EA31DD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6EFBC835" w14:textId="77777777"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14:paraId="4C3C8753" w14:textId="77777777"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完了の状況を示す写真を添付すること。</w:t>
      </w:r>
    </w:p>
    <w:sectPr w:rsidR="00EA31D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7F49B" w14:textId="77777777" w:rsidR="000032CF" w:rsidRDefault="000032CF">
      <w:pPr>
        <w:spacing w:line="240" w:lineRule="auto"/>
      </w:pPr>
      <w:r>
        <w:separator/>
      </w:r>
    </w:p>
  </w:endnote>
  <w:endnote w:type="continuationSeparator" w:id="0">
    <w:p w14:paraId="397EE251" w14:textId="77777777" w:rsidR="000032CF" w:rsidRDefault="00003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6B955" w14:textId="77777777" w:rsidR="000032CF" w:rsidRDefault="000032CF">
      <w:pPr>
        <w:spacing w:line="240" w:lineRule="auto"/>
      </w:pPr>
      <w:r>
        <w:separator/>
      </w:r>
    </w:p>
  </w:footnote>
  <w:footnote w:type="continuationSeparator" w:id="0">
    <w:p w14:paraId="3D13501E" w14:textId="77777777" w:rsidR="000032CF" w:rsidRDefault="000032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7D0"/>
    <w:rsid w:val="000032CF"/>
    <w:rsid w:val="00275F34"/>
    <w:rsid w:val="00405F99"/>
    <w:rsid w:val="00484555"/>
    <w:rsid w:val="00734F1E"/>
    <w:rsid w:val="00A017D0"/>
    <w:rsid w:val="00BA7323"/>
    <w:rsid w:val="00BF19B1"/>
    <w:rsid w:val="00EA31DD"/>
    <w:rsid w:val="00F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5135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2025-09-19T01:45:00Z</dcterms:created>
  <dcterms:modified xsi:type="dcterms:W3CDTF">2025-09-19T01:46:00Z</dcterms:modified>
</cp:coreProperties>
</file>