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4544" w14:textId="77777777" w:rsidR="000C0A03" w:rsidRDefault="000C0A03" w:rsidP="008333F2">
      <w:pPr>
        <w:ind w:leftChars="100" w:left="210" w:firstLineChars="100" w:firstLine="240"/>
        <w:rPr>
          <w:rFonts w:ascii="ＭＳ 明朝" w:eastAsia="ＭＳ 明朝" w:cs="ＭＳ 明朝"/>
          <w:kern w:val="0"/>
          <w:sz w:val="24"/>
          <w:szCs w:val="24"/>
          <w:lang w:val="ja-JP"/>
        </w:rPr>
      </w:pPr>
      <w:r>
        <w:rPr>
          <w:rFonts w:ascii="ＭＳ 明朝" w:eastAsia="ＭＳ 明朝" w:cs="ＭＳ 明朝" w:hint="eastAsia"/>
          <w:kern w:val="0"/>
          <w:sz w:val="24"/>
          <w:szCs w:val="24"/>
          <w:lang w:val="ja-JP"/>
        </w:rPr>
        <w:t>愛知県防災局のホームページ内にある「愛知県防災学習システム」から閲覧することができます。</w:t>
      </w:r>
    </w:p>
    <w:p w14:paraId="499436D1" w14:textId="77777777" w:rsidR="008333F2" w:rsidRDefault="008333F2" w:rsidP="000C0A03">
      <w:pPr>
        <w:ind w:left="1"/>
        <w:rPr>
          <w:rFonts w:ascii="ＭＳ 明朝" w:eastAsia="ＭＳ 明朝" w:cs="ＭＳ 明朝"/>
          <w:kern w:val="0"/>
          <w:sz w:val="24"/>
          <w:szCs w:val="24"/>
          <w:lang w:val="ja-JP"/>
        </w:rPr>
      </w:pPr>
    </w:p>
    <w:p w14:paraId="5607C618" w14:textId="77777777" w:rsidR="000C0A03" w:rsidRDefault="008333F2" w:rsidP="008333F2">
      <w:pPr>
        <w:ind w:left="480" w:hangingChars="200" w:hanging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①　</w:t>
      </w:r>
      <w:r w:rsidR="000C0A03">
        <w:rPr>
          <w:rFonts w:hint="eastAsia"/>
          <w:sz w:val="24"/>
          <w:szCs w:val="24"/>
        </w:rPr>
        <w:t>愛知県防災学習システムトップペー</w:t>
      </w:r>
      <w:r>
        <w:rPr>
          <w:rFonts w:hint="eastAsia"/>
          <w:sz w:val="24"/>
          <w:szCs w:val="24"/>
        </w:rPr>
        <w:t>ジ</w:t>
      </w:r>
      <w:hyperlink r:id="rId6" w:history="1">
        <w:r w:rsidRPr="003E3E60">
          <w:rPr>
            <w:rStyle w:val="a3"/>
            <w:sz w:val="24"/>
            <w:szCs w:val="24"/>
          </w:rPr>
          <w:t>http://www.quake-learning.pref.aichi.jp/</w:t>
        </w:r>
      </w:hyperlink>
    </w:p>
    <w:p w14:paraId="03475C37" w14:textId="77777777" w:rsidR="008333F2" w:rsidRPr="008333F2" w:rsidRDefault="008333F2" w:rsidP="000C0A03">
      <w:pPr>
        <w:jc w:val="left"/>
        <w:rPr>
          <w:sz w:val="24"/>
          <w:szCs w:val="24"/>
        </w:rPr>
      </w:pPr>
    </w:p>
    <w:p w14:paraId="63A9671F" w14:textId="77777777" w:rsidR="008333F2" w:rsidRDefault="008333F2" w:rsidP="000C0A0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②　「防災マップを見る」をクリックしてください。</w:t>
      </w:r>
    </w:p>
    <w:p w14:paraId="74E5F27E" w14:textId="77777777" w:rsidR="008333F2" w:rsidRDefault="008333F2" w:rsidP="008333F2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「愛知県防災学習システム　防災マップ　利用規約」に移動します。</w:t>
      </w:r>
    </w:p>
    <w:p w14:paraId="3494C1A3" w14:textId="77777777" w:rsidR="008333F2" w:rsidRDefault="0043547A" w:rsidP="008333F2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ページ最下部の「同意して利用する」をクリ</w:t>
      </w:r>
      <w:r w:rsidR="008333F2">
        <w:rPr>
          <w:rFonts w:hint="eastAsia"/>
          <w:sz w:val="24"/>
          <w:szCs w:val="24"/>
        </w:rPr>
        <w:t>ックしてください。</w:t>
      </w:r>
    </w:p>
    <w:p w14:paraId="49D5596A" w14:textId="77777777" w:rsidR="0047154E" w:rsidRDefault="0047154E" w:rsidP="008333F2">
      <w:pPr>
        <w:jc w:val="left"/>
        <w:rPr>
          <w:sz w:val="24"/>
          <w:szCs w:val="24"/>
        </w:rPr>
      </w:pPr>
    </w:p>
    <w:p w14:paraId="18D41120" w14:textId="77777777" w:rsidR="0043547A" w:rsidRDefault="008333F2" w:rsidP="0043547A">
      <w:pPr>
        <w:ind w:left="240" w:hangingChars="100" w:hanging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43547A">
        <w:rPr>
          <w:rFonts w:hint="eastAsia"/>
          <w:sz w:val="24"/>
          <w:szCs w:val="24"/>
        </w:rPr>
        <w:t xml:space="preserve">　ページ右下の「防災マップを見る」をクリックしてください。メニュー画面が表示されます。</w:t>
      </w:r>
    </w:p>
    <w:p w14:paraId="1AA1B565" w14:textId="77777777" w:rsidR="00A71519" w:rsidRDefault="00A71519" w:rsidP="00A71519">
      <w:pPr>
        <w:ind w:left="240" w:hangingChars="100" w:hanging="24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71400" wp14:editId="5EF73FB4">
                <wp:simplePos x="0" y="0"/>
                <wp:positionH relativeFrom="column">
                  <wp:posOffset>3169996</wp:posOffset>
                </wp:positionH>
                <wp:positionV relativeFrom="paragraph">
                  <wp:posOffset>2232532</wp:posOffset>
                </wp:positionV>
                <wp:extent cx="914400" cy="468173"/>
                <wp:effectExtent l="0" t="0" r="19050" b="2730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81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9FF88" id="正方形/長方形 8" o:spid="_x0000_s1026" style="position:absolute;margin-left:249.6pt;margin-top:175.8pt;width:1in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53D865" wp14:editId="01A18C23">
            <wp:extent cx="4428201" cy="2962656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3773" cy="296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A315" w14:textId="77777777" w:rsidR="00A71519" w:rsidRDefault="00A71519" w:rsidP="00A71519">
      <w:pPr>
        <w:ind w:left="240" w:hangingChars="100" w:hanging="240"/>
        <w:jc w:val="left"/>
        <w:rPr>
          <w:sz w:val="24"/>
          <w:szCs w:val="24"/>
        </w:rPr>
      </w:pPr>
    </w:p>
    <w:p w14:paraId="6E5529BA" w14:textId="77777777" w:rsidR="0043547A" w:rsidRDefault="0043547A" w:rsidP="00560EE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④　ページ左下の、「</w:t>
      </w:r>
      <w:r w:rsidRPr="0043547A">
        <w:rPr>
          <w:rFonts w:hint="eastAsia"/>
          <w:sz w:val="24"/>
          <w:szCs w:val="24"/>
        </w:rPr>
        <w:t>自由選択型マップ</w:t>
      </w:r>
      <w:r>
        <w:rPr>
          <w:rFonts w:hint="eastAsia"/>
          <w:sz w:val="24"/>
          <w:szCs w:val="24"/>
        </w:rPr>
        <w:t xml:space="preserve">　</w:t>
      </w:r>
      <w:r w:rsidRPr="0043547A">
        <w:rPr>
          <w:rFonts w:hint="eastAsia"/>
          <w:sz w:val="24"/>
          <w:szCs w:val="24"/>
        </w:rPr>
        <w:t>地図から位置を選択</w:t>
      </w:r>
      <w:r>
        <w:rPr>
          <w:rFonts w:hint="eastAsia"/>
          <w:sz w:val="24"/>
          <w:szCs w:val="24"/>
        </w:rPr>
        <w:t>」をクリックしてください。地図ページに移動します。</w:t>
      </w:r>
    </w:p>
    <w:p w14:paraId="542EC140" w14:textId="77777777" w:rsidR="00560EEB" w:rsidRDefault="00A71519" w:rsidP="00560EEB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9CE58" wp14:editId="1ABDBF38">
                <wp:simplePos x="0" y="0"/>
                <wp:positionH relativeFrom="column">
                  <wp:posOffset>2515</wp:posOffset>
                </wp:positionH>
                <wp:positionV relativeFrom="paragraph">
                  <wp:posOffset>2583663</wp:posOffset>
                </wp:positionV>
                <wp:extent cx="811987" cy="109728"/>
                <wp:effectExtent l="0" t="0" r="26670" b="2413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7" cy="109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BF475" id="正方形/長方形 9" o:spid="_x0000_s1026" style="position:absolute;margin-left:.2pt;margin-top:203.45pt;width:63.95pt;height: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" filled="f" strokecolor="red" strokeweight="2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D7DA0" wp14:editId="29A9671D">
                <wp:simplePos x="0" y="0"/>
                <wp:positionH relativeFrom="column">
                  <wp:posOffset>2515</wp:posOffset>
                </wp:positionH>
                <wp:positionV relativeFrom="paragraph">
                  <wp:posOffset>2349576</wp:posOffset>
                </wp:positionV>
                <wp:extent cx="914400" cy="234087"/>
                <wp:effectExtent l="0" t="0" r="19050" b="139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40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B9A77" id="正方形/長方形 6" o:spid="_x0000_s1026" style="position:absolute;margin-left:.2pt;margin-top:185pt;width:1in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" filled="f" strokecolor="red" strokeweight="2pt"/>
            </w:pict>
          </mc:Fallback>
        </mc:AlternateContent>
      </w:r>
      <w:r w:rsidR="00560EEB">
        <w:rPr>
          <w:noProof/>
        </w:rPr>
        <w:drawing>
          <wp:inline distT="0" distB="0" distL="0" distR="0" wp14:anchorId="62E588B1" wp14:editId="1AB9E13E">
            <wp:extent cx="4361882" cy="2794407"/>
            <wp:effectExtent l="0" t="0" r="635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4214" cy="279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97AF" w14:textId="77777777" w:rsidR="00560EEB" w:rsidRPr="00560EEB" w:rsidRDefault="0043547A" w:rsidP="009B4DF9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⑤　</w:t>
      </w:r>
      <w:r w:rsidR="00560EEB">
        <w:rPr>
          <w:rFonts w:hint="eastAsia"/>
          <w:sz w:val="24"/>
          <w:szCs w:val="24"/>
        </w:rPr>
        <w:t>ページ</w:t>
      </w:r>
      <w:r w:rsidR="00755D0C">
        <w:rPr>
          <w:rFonts w:hint="eastAsia"/>
          <w:sz w:val="24"/>
          <w:szCs w:val="24"/>
        </w:rPr>
        <w:t>左上の「</w:t>
      </w:r>
      <w:r w:rsidR="00755D0C" w:rsidRPr="00755D0C">
        <w:rPr>
          <w:rFonts w:hint="eastAsia"/>
          <w:sz w:val="24"/>
          <w:szCs w:val="24"/>
        </w:rPr>
        <w:t>地図縮尺変更ボタン及びスケールバ</w:t>
      </w:r>
      <w:r w:rsidR="00755D0C">
        <w:rPr>
          <w:rFonts w:hint="eastAsia"/>
          <w:sz w:val="24"/>
          <w:szCs w:val="24"/>
        </w:rPr>
        <w:t>ー」で縮尺を</w:t>
      </w:r>
      <w:r w:rsidR="00560EEB">
        <w:rPr>
          <w:rFonts w:hint="eastAsia"/>
          <w:sz w:val="24"/>
          <w:szCs w:val="24"/>
        </w:rPr>
        <w:t>設定したうえで、ページ左中段の「レイヤー一覧」の「浸水深：県データ」の</w:t>
      </w:r>
      <w:r w:rsidR="00560EEB" w:rsidRPr="00560EEB">
        <w:rPr>
          <w:rFonts w:hint="eastAsia"/>
          <w:sz w:val="24"/>
          <w:szCs w:val="24"/>
        </w:rPr>
        <w:t>チェックボックスをチェックすると</w:t>
      </w:r>
      <w:r w:rsidR="00560EEB">
        <w:rPr>
          <w:rFonts w:hint="eastAsia"/>
          <w:sz w:val="24"/>
          <w:szCs w:val="24"/>
        </w:rPr>
        <w:t>、表示されている地図の浸水深が表示されます。</w:t>
      </w:r>
      <w:r w:rsidR="00A71519">
        <w:rPr>
          <w:rFonts w:hint="eastAsia"/>
          <w:sz w:val="24"/>
          <w:szCs w:val="24"/>
        </w:rPr>
        <w:t>また、「レイヤー一覧」の「浸水深：県データ」の右にある【凡例】をクリックすると、</w:t>
      </w:r>
      <w:r w:rsidR="00D12189">
        <w:rPr>
          <w:rFonts w:hint="eastAsia"/>
          <w:sz w:val="24"/>
          <w:szCs w:val="24"/>
        </w:rPr>
        <w:t>浸水深</w:t>
      </w:r>
      <w:r w:rsidR="00A71519">
        <w:rPr>
          <w:rFonts w:hint="eastAsia"/>
          <w:sz w:val="24"/>
          <w:szCs w:val="24"/>
        </w:rPr>
        <w:t>の凡例が表示されます。</w:t>
      </w:r>
    </w:p>
    <w:p w14:paraId="649FC979" w14:textId="77777777" w:rsidR="0043547A" w:rsidRDefault="00A71519" w:rsidP="00755D0C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2D36C" wp14:editId="4F75D683">
                <wp:simplePos x="0" y="0"/>
                <wp:positionH relativeFrom="column">
                  <wp:posOffset>31750</wp:posOffset>
                </wp:positionH>
                <wp:positionV relativeFrom="paragraph">
                  <wp:posOffset>1401445</wp:posOffset>
                </wp:positionV>
                <wp:extent cx="752475" cy="87630"/>
                <wp:effectExtent l="0" t="0" r="28575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7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C3B60" id="正方形/長方形 2" o:spid="_x0000_s1026" style="position:absolute;margin-left:2.5pt;margin-top:110.35pt;width:59.25pt;height: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" filled="f" strokecolor="red" strokeweight="2pt"/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3383A" wp14:editId="548104B3">
                <wp:simplePos x="0" y="0"/>
                <wp:positionH relativeFrom="column">
                  <wp:posOffset>17145</wp:posOffset>
                </wp:positionH>
                <wp:positionV relativeFrom="paragraph">
                  <wp:posOffset>36143</wp:posOffset>
                </wp:positionV>
                <wp:extent cx="950976" cy="431597"/>
                <wp:effectExtent l="0" t="0" r="20955" b="2603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4315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84265" id="正方形/長方形 3" o:spid="_x0000_s1026" style="position:absolute;margin-left:1.35pt;margin-top:2.85pt;width:74.9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" filled="f" strokecolor="red" strokeweight="2pt"/>
            </w:pict>
          </mc:Fallback>
        </mc:AlternateContent>
      </w:r>
      <w:r w:rsidR="00755D0C">
        <w:rPr>
          <w:noProof/>
        </w:rPr>
        <w:drawing>
          <wp:inline distT="0" distB="0" distL="0" distR="0" wp14:anchorId="749E3C23" wp14:editId="7576073E">
            <wp:extent cx="4103061" cy="2889504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9204" cy="289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09F0" w14:textId="77777777" w:rsidR="00560EEB" w:rsidRPr="0043547A" w:rsidRDefault="00560EEB" w:rsidP="00755D0C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C00D188" wp14:editId="5673198F">
            <wp:extent cx="4143059" cy="303580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8338" cy="30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EEB" w:rsidRPr="0043547A" w:rsidSect="009B4DF9">
      <w:pgSz w:w="11906" w:h="16838"/>
      <w:pgMar w:top="851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D0821" w14:textId="77777777" w:rsidR="00B23802" w:rsidRDefault="00B23802" w:rsidP="0043547A">
      <w:r>
        <w:separator/>
      </w:r>
    </w:p>
  </w:endnote>
  <w:endnote w:type="continuationSeparator" w:id="0">
    <w:p w14:paraId="6E334BAB" w14:textId="77777777" w:rsidR="00B23802" w:rsidRDefault="00B23802" w:rsidP="00435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D96C6" w14:textId="77777777" w:rsidR="00B23802" w:rsidRDefault="00B23802" w:rsidP="0043547A">
      <w:r>
        <w:separator/>
      </w:r>
    </w:p>
  </w:footnote>
  <w:footnote w:type="continuationSeparator" w:id="0">
    <w:p w14:paraId="05C49ED0" w14:textId="77777777" w:rsidR="00B23802" w:rsidRDefault="00B23802" w:rsidP="004354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trictFirstAndLastChars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91A"/>
    <w:rsid w:val="00000F51"/>
    <w:rsid w:val="000010A3"/>
    <w:rsid w:val="00002B9D"/>
    <w:rsid w:val="00004F8C"/>
    <w:rsid w:val="00006E26"/>
    <w:rsid w:val="00007132"/>
    <w:rsid w:val="00030342"/>
    <w:rsid w:val="00031D0C"/>
    <w:rsid w:val="00032911"/>
    <w:rsid w:val="00032C6F"/>
    <w:rsid w:val="00035529"/>
    <w:rsid w:val="0004020F"/>
    <w:rsid w:val="00041B9B"/>
    <w:rsid w:val="000434E0"/>
    <w:rsid w:val="000439DB"/>
    <w:rsid w:val="00046826"/>
    <w:rsid w:val="00046E38"/>
    <w:rsid w:val="00047ACC"/>
    <w:rsid w:val="00047FB6"/>
    <w:rsid w:val="00051691"/>
    <w:rsid w:val="00067007"/>
    <w:rsid w:val="00070487"/>
    <w:rsid w:val="00071F49"/>
    <w:rsid w:val="000725F6"/>
    <w:rsid w:val="00073641"/>
    <w:rsid w:val="0007732E"/>
    <w:rsid w:val="00077814"/>
    <w:rsid w:val="00077B02"/>
    <w:rsid w:val="00082607"/>
    <w:rsid w:val="00084BC8"/>
    <w:rsid w:val="0008722A"/>
    <w:rsid w:val="000877A2"/>
    <w:rsid w:val="0009548A"/>
    <w:rsid w:val="000A1CEF"/>
    <w:rsid w:val="000A5E55"/>
    <w:rsid w:val="000A6013"/>
    <w:rsid w:val="000A6212"/>
    <w:rsid w:val="000B4099"/>
    <w:rsid w:val="000B5136"/>
    <w:rsid w:val="000B51A4"/>
    <w:rsid w:val="000C0A03"/>
    <w:rsid w:val="000C0E82"/>
    <w:rsid w:val="000C1C16"/>
    <w:rsid w:val="000C1E58"/>
    <w:rsid w:val="000C36BC"/>
    <w:rsid w:val="000C3EC4"/>
    <w:rsid w:val="000C55AC"/>
    <w:rsid w:val="000C5FBB"/>
    <w:rsid w:val="000D2759"/>
    <w:rsid w:val="000D331C"/>
    <w:rsid w:val="000E0C9E"/>
    <w:rsid w:val="000E1E90"/>
    <w:rsid w:val="000E2224"/>
    <w:rsid w:val="000E3385"/>
    <w:rsid w:val="000E40FE"/>
    <w:rsid w:val="000F02B4"/>
    <w:rsid w:val="000F1B82"/>
    <w:rsid w:val="000F4B55"/>
    <w:rsid w:val="000F5BAD"/>
    <w:rsid w:val="000F71A2"/>
    <w:rsid w:val="0010474A"/>
    <w:rsid w:val="00110F5A"/>
    <w:rsid w:val="0011182C"/>
    <w:rsid w:val="001127EF"/>
    <w:rsid w:val="00113E6C"/>
    <w:rsid w:val="0011723E"/>
    <w:rsid w:val="00117E03"/>
    <w:rsid w:val="0012128A"/>
    <w:rsid w:val="001270B0"/>
    <w:rsid w:val="00131634"/>
    <w:rsid w:val="00132F20"/>
    <w:rsid w:val="00136093"/>
    <w:rsid w:val="00137471"/>
    <w:rsid w:val="00140B42"/>
    <w:rsid w:val="00144D7C"/>
    <w:rsid w:val="00145380"/>
    <w:rsid w:val="00145BFD"/>
    <w:rsid w:val="001505CC"/>
    <w:rsid w:val="001507E3"/>
    <w:rsid w:val="00150848"/>
    <w:rsid w:val="001517E3"/>
    <w:rsid w:val="001529F9"/>
    <w:rsid w:val="00153A8B"/>
    <w:rsid w:val="00153F8E"/>
    <w:rsid w:val="00154832"/>
    <w:rsid w:val="0015690C"/>
    <w:rsid w:val="001615F4"/>
    <w:rsid w:val="00161DED"/>
    <w:rsid w:val="00162462"/>
    <w:rsid w:val="001634A6"/>
    <w:rsid w:val="00163FD6"/>
    <w:rsid w:val="00167CA9"/>
    <w:rsid w:val="00170288"/>
    <w:rsid w:val="00170364"/>
    <w:rsid w:val="00171052"/>
    <w:rsid w:val="00172963"/>
    <w:rsid w:val="00175072"/>
    <w:rsid w:val="0017648F"/>
    <w:rsid w:val="0017743E"/>
    <w:rsid w:val="001824B6"/>
    <w:rsid w:val="00182588"/>
    <w:rsid w:val="00182738"/>
    <w:rsid w:val="0018337E"/>
    <w:rsid w:val="001844CC"/>
    <w:rsid w:val="0018508C"/>
    <w:rsid w:val="00187C8A"/>
    <w:rsid w:val="00190057"/>
    <w:rsid w:val="00194E3A"/>
    <w:rsid w:val="00197B9A"/>
    <w:rsid w:val="001A012C"/>
    <w:rsid w:val="001A0C60"/>
    <w:rsid w:val="001A0C7D"/>
    <w:rsid w:val="001A1D74"/>
    <w:rsid w:val="001A2435"/>
    <w:rsid w:val="001A3B08"/>
    <w:rsid w:val="001B1642"/>
    <w:rsid w:val="001B2083"/>
    <w:rsid w:val="001B4FFA"/>
    <w:rsid w:val="001C1B72"/>
    <w:rsid w:val="001C6D49"/>
    <w:rsid w:val="001D25D5"/>
    <w:rsid w:val="001D659E"/>
    <w:rsid w:val="001E26C0"/>
    <w:rsid w:val="001E2F06"/>
    <w:rsid w:val="001E3B46"/>
    <w:rsid w:val="001E5543"/>
    <w:rsid w:val="001E58E8"/>
    <w:rsid w:val="001E71A1"/>
    <w:rsid w:val="001F0F60"/>
    <w:rsid w:val="001F17B6"/>
    <w:rsid w:val="001F432B"/>
    <w:rsid w:val="001F4598"/>
    <w:rsid w:val="001F6EDB"/>
    <w:rsid w:val="00200C64"/>
    <w:rsid w:val="00202F5E"/>
    <w:rsid w:val="002031CD"/>
    <w:rsid w:val="00204DA9"/>
    <w:rsid w:val="00205C64"/>
    <w:rsid w:val="00210A8F"/>
    <w:rsid w:val="00210CDD"/>
    <w:rsid w:val="002132EA"/>
    <w:rsid w:val="00213C2E"/>
    <w:rsid w:val="0021745C"/>
    <w:rsid w:val="00221F4F"/>
    <w:rsid w:val="00223100"/>
    <w:rsid w:val="00225FA5"/>
    <w:rsid w:val="00230211"/>
    <w:rsid w:val="00234B94"/>
    <w:rsid w:val="002355DF"/>
    <w:rsid w:val="00245B65"/>
    <w:rsid w:val="00255F0B"/>
    <w:rsid w:val="00256953"/>
    <w:rsid w:val="00257E7D"/>
    <w:rsid w:val="00257E9F"/>
    <w:rsid w:val="002635C5"/>
    <w:rsid w:val="002661EB"/>
    <w:rsid w:val="002705CD"/>
    <w:rsid w:val="002767AE"/>
    <w:rsid w:val="0027686B"/>
    <w:rsid w:val="002810CD"/>
    <w:rsid w:val="00281E98"/>
    <w:rsid w:val="00282051"/>
    <w:rsid w:val="00282ABF"/>
    <w:rsid w:val="00283C37"/>
    <w:rsid w:val="0028735E"/>
    <w:rsid w:val="002874E7"/>
    <w:rsid w:val="00287737"/>
    <w:rsid w:val="00296982"/>
    <w:rsid w:val="002A4795"/>
    <w:rsid w:val="002A68AC"/>
    <w:rsid w:val="002A6A0E"/>
    <w:rsid w:val="002A736D"/>
    <w:rsid w:val="002B2E90"/>
    <w:rsid w:val="002B3A15"/>
    <w:rsid w:val="002C32FC"/>
    <w:rsid w:val="002C339F"/>
    <w:rsid w:val="002D566C"/>
    <w:rsid w:val="002D5DC8"/>
    <w:rsid w:val="002D6237"/>
    <w:rsid w:val="002D73D1"/>
    <w:rsid w:val="002D7E7C"/>
    <w:rsid w:val="002E20CC"/>
    <w:rsid w:val="002E3C15"/>
    <w:rsid w:val="002E3F97"/>
    <w:rsid w:val="002E5D69"/>
    <w:rsid w:val="002F1119"/>
    <w:rsid w:val="002F3E62"/>
    <w:rsid w:val="002F434C"/>
    <w:rsid w:val="002F616D"/>
    <w:rsid w:val="002F6503"/>
    <w:rsid w:val="003012DC"/>
    <w:rsid w:val="00302C16"/>
    <w:rsid w:val="0030387A"/>
    <w:rsid w:val="00304EB4"/>
    <w:rsid w:val="0030512D"/>
    <w:rsid w:val="00310553"/>
    <w:rsid w:val="0031112A"/>
    <w:rsid w:val="003131F4"/>
    <w:rsid w:val="00315E75"/>
    <w:rsid w:val="00320030"/>
    <w:rsid w:val="003248D0"/>
    <w:rsid w:val="003258E4"/>
    <w:rsid w:val="00325A51"/>
    <w:rsid w:val="00331023"/>
    <w:rsid w:val="00333F03"/>
    <w:rsid w:val="00334890"/>
    <w:rsid w:val="00334E40"/>
    <w:rsid w:val="003364B1"/>
    <w:rsid w:val="00340046"/>
    <w:rsid w:val="003411E6"/>
    <w:rsid w:val="00344823"/>
    <w:rsid w:val="00347F7C"/>
    <w:rsid w:val="003552C9"/>
    <w:rsid w:val="00361099"/>
    <w:rsid w:val="00362AD8"/>
    <w:rsid w:val="003635D2"/>
    <w:rsid w:val="00364457"/>
    <w:rsid w:val="00365518"/>
    <w:rsid w:val="003709E4"/>
    <w:rsid w:val="00372298"/>
    <w:rsid w:val="00375E22"/>
    <w:rsid w:val="00377225"/>
    <w:rsid w:val="003805CA"/>
    <w:rsid w:val="0038152F"/>
    <w:rsid w:val="0038334C"/>
    <w:rsid w:val="003837C9"/>
    <w:rsid w:val="00390049"/>
    <w:rsid w:val="0039267C"/>
    <w:rsid w:val="00395188"/>
    <w:rsid w:val="003956F1"/>
    <w:rsid w:val="003A1A39"/>
    <w:rsid w:val="003A1B81"/>
    <w:rsid w:val="003A2153"/>
    <w:rsid w:val="003A23AE"/>
    <w:rsid w:val="003A2F3E"/>
    <w:rsid w:val="003A6C9F"/>
    <w:rsid w:val="003A7ABC"/>
    <w:rsid w:val="003B0795"/>
    <w:rsid w:val="003B4435"/>
    <w:rsid w:val="003B6292"/>
    <w:rsid w:val="003C0225"/>
    <w:rsid w:val="003C0789"/>
    <w:rsid w:val="003C4CC1"/>
    <w:rsid w:val="003D14CD"/>
    <w:rsid w:val="003D1EBA"/>
    <w:rsid w:val="003D2E30"/>
    <w:rsid w:val="003D5000"/>
    <w:rsid w:val="003D7F6D"/>
    <w:rsid w:val="003E127F"/>
    <w:rsid w:val="003E4213"/>
    <w:rsid w:val="003E4D44"/>
    <w:rsid w:val="003E5F45"/>
    <w:rsid w:val="003F076B"/>
    <w:rsid w:val="003F4695"/>
    <w:rsid w:val="003F4C9F"/>
    <w:rsid w:val="003F5426"/>
    <w:rsid w:val="003F7691"/>
    <w:rsid w:val="004001AC"/>
    <w:rsid w:val="0040129F"/>
    <w:rsid w:val="00402B16"/>
    <w:rsid w:val="004056EB"/>
    <w:rsid w:val="00405D6B"/>
    <w:rsid w:val="004073A2"/>
    <w:rsid w:val="00411D6A"/>
    <w:rsid w:val="00414744"/>
    <w:rsid w:val="00414FA5"/>
    <w:rsid w:val="00415190"/>
    <w:rsid w:val="00420D35"/>
    <w:rsid w:val="00421CDE"/>
    <w:rsid w:val="004221E4"/>
    <w:rsid w:val="00424085"/>
    <w:rsid w:val="00425E3A"/>
    <w:rsid w:val="00426BD6"/>
    <w:rsid w:val="00427B90"/>
    <w:rsid w:val="00431201"/>
    <w:rsid w:val="00431FED"/>
    <w:rsid w:val="00433B98"/>
    <w:rsid w:val="0043547A"/>
    <w:rsid w:val="00435D84"/>
    <w:rsid w:val="00435EE2"/>
    <w:rsid w:val="00436872"/>
    <w:rsid w:val="00437D69"/>
    <w:rsid w:val="00440C2F"/>
    <w:rsid w:val="00442997"/>
    <w:rsid w:val="004440AB"/>
    <w:rsid w:val="00446162"/>
    <w:rsid w:val="00446659"/>
    <w:rsid w:val="004500F2"/>
    <w:rsid w:val="00452C2F"/>
    <w:rsid w:val="0045421C"/>
    <w:rsid w:val="0045499E"/>
    <w:rsid w:val="004611EF"/>
    <w:rsid w:val="00461682"/>
    <w:rsid w:val="00464DDA"/>
    <w:rsid w:val="00466F2A"/>
    <w:rsid w:val="00467A3E"/>
    <w:rsid w:val="0047061F"/>
    <w:rsid w:val="004709D4"/>
    <w:rsid w:val="0047154E"/>
    <w:rsid w:val="00471FE2"/>
    <w:rsid w:val="00474E26"/>
    <w:rsid w:val="00477CF0"/>
    <w:rsid w:val="0048216B"/>
    <w:rsid w:val="004902B7"/>
    <w:rsid w:val="0049188D"/>
    <w:rsid w:val="00491AB4"/>
    <w:rsid w:val="0049308C"/>
    <w:rsid w:val="00493DFF"/>
    <w:rsid w:val="00493E9B"/>
    <w:rsid w:val="00495688"/>
    <w:rsid w:val="004976C0"/>
    <w:rsid w:val="004A3C77"/>
    <w:rsid w:val="004A6E75"/>
    <w:rsid w:val="004A79B1"/>
    <w:rsid w:val="004B1CA8"/>
    <w:rsid w:val="004B2F3B"/>
    <w:rsid w:val="004B311E"/>
    <w:rsid w:val="004B3E17"/>
    <w:rsid w:val="004B46F6"/>
    <w:rsid w:val="004B4A26"/>
    <w:rsid w:val="004B4D5A"/>
    <w:rsid w:val="004B6E73"/>
    <w:rsid w:val="004C1454"/>
    <w:rsid w:val="004C2A96"/>
    <w:rsid w:val="004C7279"/>
    <w:rsid w:val="004C7CF7"/>
    <w:rsid w:val="004D2B29"/>
    <w:rsid w:val="004D312D"/>
    <w:rsid w:val="004D7305"/>
    <w:rsid w:val="004E0213"/>
    <w:rsid w:val="004E2736"/>
    <w:rsid w:val="004E48EF"/>
    <w:rsid w:val="004E5D81"/>
    <w:rsid w:val="004E6840"/>
    <w:rsid w:val="004E7505"/>
    <w:rsid w:val="004F0F15"/>
    <w:rsid w:val="004F0FEE"/>
    <w:rsid w:val="004F2F25"/>
    <w:rsid w:val="004F77CE"/>
    <w:rsid w:val="005026AD"/>
    <w:rsid w:val="005037D9"/>
    <w:rsid w:val="00504A8F"/>
    <w:rsid w:val="005066D2"/>
    <w:rsid w:val="00511190"/>
    <w:rsid w:val="00512A90"/>
    <w:rsid w:val="005150E3"/>
    <w:rsid w:val="00520001"/>
    <w:rsid w:val="00520B62"/>
    <w:rsid w:val="00522443"/>
    <w:rsid w:val="00527240"/>
    <w:rsid w:val="00530DA3"/>
    <w:rsid w:val="005345C4"/>
    <w:rsid w:val="00536245"/>
    <w:rsid w:val="00547B42"/>
    <w:rsid w:val="00547C0F"/>
    <w:rsid w:val="0056075D"/>
    <w:rsid w:val="00560EEB"/>
    <w:rsid w:val="00562237"/>
    <w:rsid w:val="00563EF7"/>
    <w:rsid w:val="00567C96"/>
    <w:rsid w:val="005737CC"/>
    <w:rsid w:val="005759C6"/>
    <w:rsid w:val="00580F40"/>
    <w:rsid w:val="0058211C"/>
    <w:rsid w:val="00585BFA"/>
    <w:rsid w:val="00590AA7"/>
    <w:rsid w:val="00590F22"/>
    <w:rsid w:val="005956CD"/>
    <w:rsid w:val="00597EA7"/>
    <w:rsid w:val="005A029B"/>
    <w:rsid w:val="005A3EFC"/>
    <w:rsid w:val="005A4EF6"/>
    <w:rsid w:val="005A5F6A"/>
    <w:rsid w:val="005A61F2"/>
    <w:rsid w:val="005B75C1"/>
    <w:rsid w:val="005C367D"/>
    <w:rsid w:val="005D07A1"/>
    <w:rsid w:val="005D1447"/>
    <w:rsid w:val="005D1A38"/>
    <w:rsid w:val="005D543F"/>
    <w:rsid w:val="005D654B"/>
    <w:rsid w:val="005E0638"/>
    <w:rsid w:val="005E1D48"/>
    <w:rsid w:val="005E25E9"/>
    <w:rsid w:val="005E390B"/>
    <w:rsid w:val="005E51FB"/>
    <w:rsid w:val="005E6D39"/>
    <w:rsid w:val="005E6E89"/>
    <w:rsid w:val="005F0060"/>
    <w:rsid w:val="005F205E"/>
    <w:rsid w:val="005F29AA"/>
    <w:rsid w:val="005F4FAF"/>
    <w:rsid w:val="00602025"/>
    <w:rsid w:val="00602340"/>
    <w:rsid w:val="00603AC6"/>
    <w:rsid w:val="00604EAA"/>
    <w:rsid w:val="006102E1"/>
    <w:rsid w:val="00611107"/>
    <w:rsid w:val="00611ADB"/>
    <w:rsid w:val="006161F9"/>
    <w:rsid w:val="00621CB3"/>
    <w:rsid w:val="00622C96"/>
    <w:rsid w:val="00623951"/>
    <w:rsid w:val="00625455"/>
    <w:rsid w:val="00631FA9"/>
    <w:rsid w:val="0064081A"/>
    <w:rsid w:val="006422B3"/>
    <w:rsid w:val="00646A19"/>
    <w:rsid w:val="0065006D"/>
    <w:rsid w:val="006515F1"/>
    <w:rsid w:val="00653AC5"/>
    <w:rsid w:val="006571C1"/>
    <w:rsid w:val="00660051"/>
    <w:rsid w:val="006601FC"/>
    <w:rsid w:val="0066133B"/>
    <w:rsid w:val="00661829"/>
    <w:rsid w:val="00661C38"/>
    <w:rsid w:val="00662D7D"/>
    <w:rsid w:val="00663E23"/>
    <w:rsid w:val="00665CA4"/>
    <w:rsid w:val="0066626A"/>
    <w:rsid w:val="006721E8"/>
    <w:rsid w:val="00677B0E"/>
    <w:rsid w:val="00683885"/>
    <w:rsid w:val="00683C95"/>
    <w:rsid w:val="0068607F"/>
    <w:rsid w:val="00687230"/>
    <w:rsid w:val="0068723F"/>
    <w:rsid w:val="006879EC"/>
    <w:rsid w:val="00690590"/>
    <w:rsid w:val="00691F70"/>
    <w:rsid w:val="00694B17"/>
    <w:rsid w:val="00695B47"/>
    <w:rsid w:val="00696E20"/>
    <w:rsid w:val="006A05A4"/>
    <w:rsid w:val="006A5E8D"/>
    <w:rsid w:val="006A7294"/>
    <w:rsid w:val="006A79C7"/>
    <w:rsid w:val="006B0292"/>
    <w:rsid w:val="006B0509"/>
    <w:rsid w:val="006B2B03"/>
    <w:rsid w:val="006B3E73"/>
    <w:rsid w:val="006B6455"/>
    <w:rsid w:val="006C02AE"/>
    <w:rsid w:val="006C37C8"/>
    <w:rsid w:val="006C46FC"/>
    <w:rsid w:val="006D63B3"/>
    <w:rsid w:val="006E12C9"/>
    <w:rsid w:val="006E4CE4"/>
    <w:rsid w:val="006E5F40"/>
    <w:rsid w:val="006E6311"/>
    <w:rsid w:val="006E7B4A"/>
    <w:rsid w:val="006F1057"/>
    <w:rsid w:val="006F2A94"/>
    <w:rsid w:val="006F2CB9"/>
    <w:rsid w:val="006F6082"/>
    <w:rsid w:val="006F6EA4"/>
    <w:rsid w:val="007000BF"/>
    <w:rsid w:val="007036D6"/>
    <w:rsid w:val="0070615C"/>
    <w:rsid w:val="00706B81"/>
    <w:rsid w:val="00711763"/>
    <w:rsid w:val="007138F0"/>
    <w:rsid w:val="00713F1E"/>
    <w:rsid w:val="00716892"/>
    <w:rsid w:val="00717184"/>
    <w:rsid w:val="007176FC"/>
    <w:rsid w:val="00720B22"/>
    <w:rsid w:val="007253D0"/>
    <w:rsid w:val="007268A4"/>
    <w:rsid w:val="007305FB"/>
    <w:rsid w:val="00731E12"/>
    <w:rsid w:val="00734FE3"/>
    <w:rsid w:val="00736FD9"/>
    <w:rsid w:val="007407E8"/>
    <w:rsid w:val="00740BBD"/>
    <w:rsid w:val="00741164"/>
    <w:rsid w:val="00741C26"/>
    <w:rsid w:val="00742996"/>
    <w:rsid w:val="00743F93"/>
    <w:rsid w:val="0074521A"/>
    <w:rsid w:val="007516D7"/>
    <w:rsid w:val="00751B8F"/>
    <w:rsid w:val="00752083"/>
    <w:rsid w:val="00752710"/>
    <w:rsid w:val="0075310E"/>
    <w:rsid w:val="00754AE1"/>
    <w:rsid w:val="00755D0C"/>
    <w:rsid w:val="0075772C"/>
    <w:rsid w:val="00761FD6"/>
    <w:rsid w:val="007630DF"/>
    <w:rsid w:val="00766349"/>
    <w:rsid w:val="00767DD2"/>
    <w:rsid w:val="00771268"/>
    <w:rsid w:val="00772488"/>
    <w:rsid w:val="00774577"/>
    <w:rsid w:val="00777AD4"/>
    <w:rsid w:val="007815B5"/>
    <w:rsid w:val="00783C6B"/>
    <w:rsid w:val="00784427"/>
    <w:rsid w:val="0078466B"/>
    <w:rsid w:val="007849E5"/>
    <w:rsid w:val="00787C28"/>
    <w:rsid w:val="00790096"/>
    <w:rsid w:val="007907F7"/>
    <w:rsid w:val="00790E22"/>
    <w:rsid w:val="00790E99"/>
    <w:rsid w:val="0079163D"/>
    <w:rsid w:val="00791FD4"/>
    <w:rsid w:val="007A1996"/>
    <w:rsid w:val="007B007A"/>
    <w:rsid w:val="007B05C1"/>
    <w:rsid w:val="007B18E5"/>
    <w:rsid w:val="007B27A6"/>
    <w:rsid w:val="007B464F"/>
    <w:rsid w:val="007B4FAF"/>
    <w:rsid w:val="007C07C4"/>
    <w:rsid w:val="007C51DA"/>
    <w:rsid w:val="007C6CBA"/>
    <w:rsid w:val="007E04FD"/>
    <w:rsid w:val="007E2B74"/>
    <w:rsid w:val="007E3F98"/>
    <w:rsid w:val="007E5CBC"/>
    <w:rsid w:val="007E6343"/>
    <w:rsid w:val="007E738D"/>
    <w:rsid w:val="007F1EA1"/>
    <w:rsid w:val="007F42E6"/>
    <w:rsid w:val="007F4B8A"/>
    <w:rsid w:val="007F536D"/>
    <w:rsid w:val="007F6DDB"/>
    <w:rsid w:val="00800607"/>
    <w:rsid w:val="00800B58"/>
    <w:rsid w:val="00806D7E"/>
    <w:rsid w:val="0081218C"/>
    <w:rsid w:val="008131D2"/>
    <w:rsid w:val="0081553A"/>
    <w:rsid w:val="00821795"/>
    <w:rsid w:val="008217ED"/>
    <w:rsid w:val="00824E6E"/>
    <w:rsid w:val="0083031F"/>
    <w:rsid w:val="008324CD"/>
    <w:rsid w:val="008333F2"/>
    <w:rsid w:val="00835832"/>
    <w:rsid w:val="00842097"/>
    <w:rsid w:val="00842E2A"/>
    <w:rsid w:val="008518C7"/>
    <w:rsid w:val="00851DE1"/>
    <w:rsid w:val="008528B5"/>
    <w:rsid w:val="00853E6C"/>
    <w:rsid w:val="00854D1D"/>
    <w:rsid w:val="00856598"/>
    <w:rsid w:val="008623D6"/>
    <w:rsid w:val="00862E18"/>
    <w:rsid w:val="0086332C"/>
    <w:rsid w:val="008645FB"/>
    <w:rsid w:val="00865933"/>
    <w:rsid w:val="0087155E"/>
    <w:rsid w:val="0087252A"/>
    <w:rsid w:val="00873D22"/>
    <w:rsid w:val="008752A4"/>
    <w:rsid w:val="008805BA"/>
    <w:rsid w:val="0088197A"/>
    <w:rsid w:val="008841A3"/>
    <w:rsid w:val="008908C9"/>
    <w:rsid w:val="00890E8F"/>
    <w:rsid w:val="008919FA"/>
    <w:rsid w:val="0089324E"/>
    <w:rsid w:val="008A0730"/>
    <w:rsid w:val="008A15F8"/>
    <w:rsid w:val="008A29D1"/>
    <w:rsid w:val="008A2ABE"/>
    <w:rsid w:val="008A2FF3"/>
    <w:rsid w:val="008A497E"/>
    <w:rsid w:val="008A6BF4"/>
    <w:rsid w:val="008A7BDD"/>
    <w:rsid w:val="008B0A9C"/>
    <w:rsid w:val="008B190C"/>
    <w:rsid w:val="008B409A"/>
    <w:rsid w:val="008B43F6"/>
    <w:rsid w:val="008B5FF9"/>
    <w:rsid w:val="008B6DF1"/>
    <w:rsid w:val="008B6FC7"/>
    <w:rsid w:val="008B7175"/>
    <w:rsid w:val="008B7D41"/>
    <w:rsid w:val="008C08A5"/>
    <w:rsid w:val="008C23A0"/>
    <w:rsid w:val="008C3650"/>
    <w:rsid w:val="008C4F43"/>
    <w:rsid w:val="008C59F6"/>
    <w:rsid w:val="008C6A67"/>
    <w:rsid w:val="008D733C"/>
    <w:rsid w:val="008E048E"/>
    <w:rsid w:val="008E32EE"/>
    <w:rsid w:val="008E4EFA"/>
    <w:rsid w:val="008E726C"/>
    <w:rsid w:val="008F5627"/>
    <w:rsid w:val="008F6241"/>
    <w:rsid w:val="008F67BA"/>
    <w:rsid w:val="008F7C52"/>
    <w:rsid w:val="00900F79"/>
    <w:rsid w:val="00901A60"/>
    <w:rsid w:val="0090265F"/>
    <w:rsid w:val="0090385F"/>
    <w:rsid w:val="0090488D"/>
    <w:rsid w:val="00905D13"/>
    <w:rsid w:val="00907E8E"/>
    <w:rsid w:val="009115A1"/>
    <w:rsid w:val="0091465F"/>
    <w:rsid w:val="00915EA3"/>
    <w:rsid w:val="009200EA"/>
    <w:rsid w:val="00920938"/>
    <w:rsid w:val="00924E7E"/>
    <w:rsid w:val="0092678C"/>
    <w:rsid w:val="009270C5"/>
    <w:rsid w:val="00930992"/>
    <w:rsid w:val="009314D8"/>
    <w:rsid w:val="00935E03"/>
    <w:rsid w:val="00937136"/>
    <w:rsid w:val="009403D1"/>
    <w:rsid w:val="00947ED5"/>
    <w:rsid w:val="00950594"/>
    <w:rsid w:val="00950BB8"/>
    <w:rsid w:val="009514E1"/>
    <w:rsid w:val="00952B64"/>
    <w:rsid w:val="00953611"/>
    <w:rsid w:val="0095620F"/>
    <w:rsid w:val="0096137D"/>
    <w:rsid w:val="0096213D"/>
    <w:rsid w:val="009643FA"/>
    <w:rsid w:val="00965FC3"/>
    <w:rsid w:val="00975472"/>
    <w:rsid w:val="00981A37"/>
    <w:rsid w:val="0099069E"/>
    <w:rsid w:val="0099262B"/>
    <w:rsid w:val="009955DD"/>
    <w:rsid w:val="009A288F"/>
    <w:rsid w:val="009A52EF"/>
    <w:rsid w:val="009A7B66"/>
    <w:rsid w:val="009B2105"/>
    <w:rsid w:val="009B21E6"/>
    <w:rsid w:val="009B4DF9"/>
    <w:rsid w:val="009C135D"/>
    <w:rsid w:val="009C2526"/>
    <w:rsid w:val="009C3164"/>
    <w:rsid w:val="009C4892"/>
    <w:rsid w:val="009C7399"/>
    <w:rsid w:val="009D091F"/>
    <w:rsid w:val="009D2492"/>
    <w:rsid w:val="009D52A0"/>
    <w:rsid w:val="009E5CC3"/>
    <w:rsid w:val="009E689B"/>
    <w:rsid w:val="009F0978"/>
    <w:rsid w:val="009F24B3"/>
    <w:rsid w:val="009F31E0"/>
    <w:rsid w:val="00A035D3"/>
    <w:rsid w:val="00A035E8"/>
    <w:rsid w:val="00A05F9B"/>
    <w:rsid w:val="00A0734C"/>
    <w:rsid w:val="00A07478"/>
    <w:rsid w:val="00A12F36"/>
    <w:rsid w:val="00A148C7"/>
    <w:rsid w:val="00A15FE2"/>
    <w:rsid w:val="00A1747D"/>
    <w:rsid w:val="00A178F5"/>
    <w:rsid w:val="00A2591A"/>
    <w:rsid w:val="00A259F2"/>
    <w:rsid w:val="00A262AB"/>
    <w:rsid w:val="00A307BD"/>
    <w:rsid w:val="00A3222F"/>
    <w:rsid w:val="00A33B5D"/>
    <w:rsid w:val="00A37D19"/>
    <w:rsid w:val="00A37F0E"/>
    <w:rsid w:val="00A40301"/>
    <w:rsid w:val="00A42107"/>
    <w:rsid w:val="00A45678"/>
    <w:rsid w:val="00A47282"/>
    <w:rsid w:val="00A504D9"/>
    <w:rsid w:val="00A50F9A"/>
    <w:rsid w:val="00A53C60"/>
    <w:rsid w:val="00A53E96"/>
    <w:rsid w:val="00A55457"/>
    <w:rsid w:val="00A56FB8"/>
    <w:rsid w:val="00A61313"/>
    <w:rsid w:val="00A65D8D"/>
    <w:rsid w:val="00A66655"/>
    <w:rsid w:val="00A71519"/>
    <w:rsid w:val="00A72986"/>
    <w:rsid w:val="00A730AC"/>
    <w:rsid w:val="00A74D95"/>
    <w:rsid w:val="00A7656C"/>
    <w:rsid w:val="00A76960"/>
    <w:rsid w:val="00A82110"/>
    <w:rsid w:val="00A82F39"/>
    <w:rsid w:val="00A83BD7"/>
    <w:rsid w:val="00A90BBE"/>
    <w:rsid w:val="00A915D8"/>
    <w:rsid w:val="00A96703"/>
    <w:rsid w:val="00A96D00"/>
    <w:rsid w:val="00AA07C6"/>
    <w:rsid w:val="00AB2EBA"/>
    <w:rsid w:val="00AB2F3C"/>
    <w:rsid w:val="00AB36AE"/>
    <w:rsid w:val="00AB4376"/>
    <w:rsid w:val="00AC2DF8"/>
    <w:rsid w:val="00AC36C7"/>
    <w:rsid w:val="00AC6451"/>
    <w:rsid w:val="00AC6C8F"/>
    <w:rsid w:val="00AC6FA4"/>
    <w:rsid w:val="00AD0B7B"/>
    <w:rsid w:val="00AD125A"/>
    <w:rsid w:val="00AD29D0"/>
    <w:rsid w:val="00AD2A4D"/>
    <w:rsid w:val="00AD2B56"/>
    <w:rsid w:val="00AD2C6B"/>
    <w:rsid w:val="00AD53C5"/>
    <w:rsid w:val="00AD612A"/>
    <w:rsid w:val="00AE0C2D"/>
    <w:rsid w:val="00AE1C11"/>
    <w:rsid w:val="00AE32FF"/>
    <w:rsid w:val="00AE427D"/>
    <w:rsid w:val="00AE5CEA"/>
    <w:rsid w:val="00AE63DC"/>
    <w:rsid w:val="00AF11CA"/>
    <w:rsid w:val="00AF5045"/>
    <w:rsid w:val="00AF695E"/>
    <w:rsid w:val="00B03CD1"/>
    <w:rsid w:val="00B0596D"/>
    <w:rsid w:val="00B05D9F"/>
    <w:rsid w:val="00B07501"/>
    <w:rsid w:val="00B13D42"/>
    <w:rsid w:val="00B14881"/>
    <w:rsid w:val="00B14B75"/>
    <w:rsid w:val="00B16568"/>
    <w:rsid w:val="00B166CB"/>
    <w:rsid w:val="00B1771E"/>
    <w:rsid w:val="00B20D1D"/>
    <w:rsid w:val="00B20E72"/>
    <w:rsid w:val="00B23802"/>
    <w:rsid w:val="00B238E6"/>
    <w:rsid w:val="00B312F2"/>
    <w:rsid w:val="00B32BFC"/>
    <w:rsid w:val="00B349DD"/>
    <w:rsid w:val="00B40F0F"/>
    <w:rsid w:val="00B415DB"/>
    <w:rsid w:val="00B44056"/>
    <w:rsid w:val="00B5132E"/>
    <w:rsid w:val="00B51A60"/>
    <w:rsid w:val="00B52A98"/>
    <w:rsid w:val="00B53549"/>
    <w:rsid w:val="00B53975"/>
    <w:rsid w:val="00B54D76"/>
    <w:rsid w:val="00B54D99"/>
    <w:rsid w:val="00B6487A"/>
    <w:rsid w:val="00B65082"/>
    <w:rsid w:val="00B659DD"/>
    <w:rsid w:val="00B66CAA"/>
    <w:rsid w:val="00B7350D"/>
    <w:rsid w:val="00B74E31"/>
    <w:rsid w:val="00B75312"/>
    <w:rsid w:val="00B77002"/>
    <w:rsid w:val="00B773ED"/>
    <w:rsid w:val="00B775D8"/>
    <w:rsid w:val="00B80532"/>
    <w:rsid w:val="00B859D7"/>
    <w:rsid w:val="00B90EB3"/>
    <w:rsid w:val="00B9420C"/>
    <w:rsid w:val="00B970D9"/>
    <w:rsid w:val="00B974AC"/>
    <w:rsid w:val="00B97888"/>
    <w:rsid w:val="00BA0F96"/>
    <w:rsid w:val="00BA30D6"/>
    <w:rsid w:val="00BB16F2"/>
    <w:rsid w:val="00BB22AA"/>
    <w:rsid w:val="00BC41B2"/>
    <w:rsid w:val="00BD13E1"/>
    <w:rsid w:val="00BD17F4"/>
    <w:rsid w:val="00BE14EF"/>
    <w:rsid w:val="00BE22AE"/>
    <w:rsid w:val="00BE3890"/>
    <w:rsid w:val="00BE4D8B"/>
    <w:rsid w:val="00BF0957"/>
    <w:rsid w:val="00BF21A0"/>
    <w:rsid w:val="00BF5AC4"/>
    <w:rsid w:val="00BF7C5A"/>
    <w:rsid w:val="00C03C24"/>
    <w:rsid w:val="00C03FC8"/>
    <w:rsid w:val="00C04CF2"/>
    <w:rsid w:val="00C05072"/>
    <w:rsid w:val="00C1144D"/>
    <w:rsid w:val="00C16683"/>
    <w:rsid w:val="00C20B65"/>
    <w:rsid w:val="00C23A55"/>
    <w:rsid w:val="00C32E89"/>
    <w:rsid w:val="00C361C5"/>
    <w:rsid w:val="00C36284"/>
    <w:rsid w:val="00C37F16"/>
    <w:rsid w:val="00C44CA2"/>
    <w:rsid w:val="00C470FA"/>
    <w:rsid w:val="00C47D70"/>
    <w:rsid w:val="00C50358"/>
    <w:rsid w:val="00C52BAB"/>
    <w:rsid w:val="00C52F83"/>
    <w:rsid w:val="00C54B47"/>
    <w:rsid w:val="00C609BC"/>
    <w:rsid w:val="00C61D2C"/>
    <w:rsid w:val="00C63C74"/>
    <w:rsid w:val="00C64F02"/>
    <w:rsid w:val="00C66484"/>
    <w:rsid w:val="00C66692"/>
    <w:rsid w:val="00C66B75"/>
    <w:rsid w:val="00C66BCB"/>
    <w:rsid w:val="00C707D8"/>
    <w:rsid w:val="00C70EF1"/>
    <w:rsid w:val="00C72EEB"/>
    <w:rsid w:val="00C759B9"/>
    <w:rsid w:val="00C76288"/>
    <w:rsid w:val="00C80ED0"/>
    <w:rsid w:val="00C8132D"/>
    <w:rsid w:val="00C82175"/>
    <w:rsid w:val="00C82357"/>
    <w:rsid w:val="00C82497"/>
    <w:rsid w:val="00C84DE5"/>
    <w:rsid w:val="00C85BF9"/>
    <w:rsid w:val="00C86870"/>
    <w:rsid w:val="00C86F6F"/>
    <w:rsid w:val="00C90035"/>
    <w:rsid w:val="00C91F31"/>
    <w:rsid w:val="00C92F83"/>
    <w:rsid w:val="00C95AAC"/>
    <w:rsid w:val="00C95ABB"/>
    <w:rsid w:val="00CA0482"/>
    <w:rsid w:val="00CA148D"/>
    <w:rsid w:val="00CA607C"/>
    <w:rsid w:val="00CB051D"/>
    <w:rsid w:val="00CB2D13"/>
    <w:rsid w:val="00CB4BA2"/>
    <w:rsid w:val="00CB5826"/>
    <w:rsid w:val="00CB63B2"/>
    <w:rsid w:val="00CB786A"/>
    <w:rsid w:val="00CC6384"/>
    <w:rsid w:val="00CC723F"/>
    <w:rsid w:val="00CD0C20"/>
    <w:rsid w:val="00CD1900"/>
    <w:rsid w:val="00CD36AE"/>
    <w:rsid w:val="00CD3A93"/>
    <w:rsid w:val="00CD5CEB"/>
    <w:rsid w:val="00CE1DD8"/>
    <w:rsid w:val="00CE2BA9"/>
    <w:rsid w:val="00CE3AA9"/>
    <w:rsid w:val="00CE3CE3"/>
    <w:rsid w:val="00CE499E"/>
    <w:rsid w:val="00CE7738"/>
    <w:rsid w:val="00CF0947"/>
    <w:rsid w:val="00CF1853"/>
    <w:rsid w:val="00CF22E6"/>
    <w:rsid w:val="00CF231E"/>
    <w:rsid w:val="00CF4117"/>
    <w:rsid w:val="00CF4878"/>
    <w:rsid w:val="00D01D71"/>
    <w:rsid w:val="00D01FD4"/>
    <w:rsid w:val="00D0339B"/>
    <w:rsid w:val="00D1035A"/>
    <w:rsid w:val="00D10445"/>
    <w:rsid w:val="00D10556"/>
    <w:rsid w:val="00D109EF"/>
    <w:rsid w:val="00D11AF7"/>
    <w:rsid w:val="00D12189"/>
    <w:rsid w:val="00D1370D"/>
    <w:rsid w:val="00D167D1"/>
    <w:rsid w:val="00D16C1D"/>
    <w:rsid w:val="00D230D0"/>
    <w:rsid w:val="00D3072F"/>
    <w:rsid w:val="00D30CAF"/>
    <w:rsid w:val="00D32B8F"/>
    <w:rsid w:val="00D42119"/>
    <w:rsid w:val="00D43598"/>
    <w:rsid w:val="00D43A87"/>
    <w:rsid w:val="00D44159"/>
    <w:rsid w:val="00D44C22"/>
    <w:rsid w:val="00D50B35"/>
    <w:rsid w:val="00D55B19"/>
    <w:rsid w:val="00D60B73"/>
    <w:rsid w:val="00D65DEC"/>
    <w:rsid w:val="00D66828"/>
    <w:rsid w:val="00D75936"/>
    <w:rsid w:val="00D77389"/>
    <w:rsid w:val="00D7752B"/>
    <w:rsid w:val="00D7762D"/>
    <w:rsid w:val="00D83BB3"/>
    <w:rsid w:val="00D86B10"/>
    <w:rsid w:val="00D87EEA"/>
    <w:rsid w:val="00D90F9F"/>
    <w:rsid w:val="00D91757"/>
    <w:rsid w:val="00D91EA0"/>
    <w:rsid w:val="00D92926"/>
    <w:rsid w:val="00D94F45"/>
    <w:rsid w:val="00DA0A44"/>
    <w:rsid w:val="00DA1AC2"/>
    <w:rsid w:val="00DA4076"/>
    <w:rsid w:val="00DA626C"/>
    <w:rsid w:val="00DA685C"/>
    <w:rsid w:val="00DA7207"/>
    <w:rsid w:val="00DB35F0"/>
    <w:rsid w:val="00DC064C"/>
    <w:rsid w:val="00DC1F97"/>
    <w:rsid w:val="00DC4224"/>
    <w:rsid w:val="00DC46F2"/>
    <w:rsid w:val="00DC724C"/>
    <w:rsid w:val="00DD5F83"/>
    <w:rsid w:val="00DE36B0"/>
    <w:rsid w:val="00DE79BD"/>
    <w:rsid w:val="00DF130E"/>
    <w:rsid w:val="00DF15E7"/>
    <w:rsid w:val="00DF3254"/>
    <w:rsid w:val="00E01790"/>
    <w:rsid w:val="00E01A8C"/>
    <w:rsid w:val="00E0261B"/>
    <w:rsid w:val="00E032AA"/>
    <w:rsid w:val="00E07D8D"/>
    <w:rsid w:val="00E1602B"/>
    <w:rsid w:val="00E20F0C"/>
    <w:rsid w:val="00E228F3"/>
    <w:rsid w:val="00E26FEB"/>
    <w:rsid w:val="00E27CA3"/>
    <w:rsid w:val="00E30532"/>
    <w:rsid w:val="00E30632"/>
    <w:rsid w:val="00E31AB3"/>
    <w:rsid w:val="00E3204C"/>
    <w:rsid w:val="00E32146"/>
    <w:rsid w:val="00E33079"/>
    <w:rsid w:val="00E35AA8"/>
    <w:rsid w:val="00E35ED3"/>
    <w:rsid w:val="00E4182F"/>
    <w:rsid w:val="00E41A94"/>
    <w:rsid w:val="00E43D7F"/>
    <w:rsid w:val="00E45363"/>
    <w:rsid w:val="00E534A5"/>
    <w:rsid w:val="00E5404B"/>
    <w:rsid w:val="00E5451C"/>
    <w:rsid w:val="00E5664C"/>
    <w:rsid w:val="00E62D4F"/>
    <w:rsid w:val="00E6310C"/>
    <w:rsid w:val="00E657A8"/>
    <w:rsid w:val="00E66441"/>
    <w:rsid w:val="00E75289"/>
    <w:rsid w:val="00E81C3D"/>
    <w:rsid w:val="00E83D63"/>
    <w:rsid w:val="00E84A00"/>
    <w:rsid w:val="00E868D5"/>
    <w:rsid w:val="00E92068"/>
    <w:rsid w:val="00E924CD"/>
    <w:rsid w:val="00E952AC"/>
    <w:rsid w:val="00E97D69"/>
    <w:rsid w:val="00EA09E9"/>
    <w:rsid w:val="00EA7D1A"/>
    <w:rsid w:val="00EB34EB"/>
    <w:rsid w:val="00EB6624"/>
    <w:rsid w:val="00EC0681"/>
    <w:rsid w:val="00EC08D3"/>
    <w:rsid w:val="00EC4418"/>
    <w:rsid w:val="00EC5ABD"/>
    <w:rsid w:val="00EC6232"/>
    <w:rsid w:val="00ED0B9E"/>
    <w:rsid w:val="00ED0DB5"/>
    <w:rsid w:val="00ED259D"/>
    <w:rsid w:val="00EE044B"/>
    <w:rsid w:val="00EE122A"/>
    <w:rsid w:val="00EE25ED"/>
    <w:rsid w:val="00EE3124"/>
    <w:rsid w:val="00EE6656"/>
    <w:rsid w:val="00EE7E53"/>
    <w:rsid w:val="00EF05FA"/>
    <w:rsid w:val="00EF13F9"/>
    <w:rsid w:val="00EF214D"/>
    <w:rsid w:val="00EF229A"/>
    <w:rsid w:val="00EF73F9"/>
    <w:rsid w:val="00F012D2"/>
    <w:rsid w:val="00F03155"/>
    <w:rsid w:val="00F0648D"/>
    <w:rsid w:val="00F06930"/>
    <w:rsid w:val="00F148C0"/>
    <w:rsid w:val="00F2106E"/>
    <w:rsid w:val="00F212D2"/>
    <w:rsid w:val="00F24091"/>
    <w:rsid w:val="00F24AF7"/>
    <w:rsid w:val="00F25D69"/>
    <w:rsid w:val="00F26990"/>
    <w:rsid w:val="00F30208"/>
    <w:rsid w:val="00F31DBD"/>
    <w:rsid w:val="00F33F8C"/>
    <w:rsid w:val="00F34DEA"/>
    <w:rsid w:val="00F373FE"/>
    <w:rsid w:val="00F40F28"/>
    <w:rsid w:val="00F42828"/>
    <w:rsid w:val="00F464CC"/>
    <w:rsid w:val="00F465DC"/>
    <w:rsid w:val="00F47007"/>
    <w:rsid w:val="00F50B72"/>
    <w:rsid w:val="00F50CF4"/>
    <w:rsid w:val="00F50CFA"/>
    <w:rsid w:val="00F50D6F"/>
    <w:rsid w:val="00F50E23"/>
    <w:rsid w:val="00F520D2"/>
    <w:rsid w:val="00F52717"/>
    <w:rsid w:val="00F53FF7"/>
    <w:rsid w:val="00F54BB6"/>
    <w:rsid w:val="00F55815"/>
    <w:rsid w:val="00F60598"/>
    <w:rsid w:val="00F615C4"/>
    <w:rsid w:val="00F622B6"/>
    <w:rsid w:val="00F6320B"/>
    <w:rsid w:val="00F63A1B"/>
    <w:rsid w:val="00F66B4E"/>
    <w:rsid w:val="00F66E0C"/>
    <w:rsid w:val="00F81A5E"/>
    <w:rsid w:val="00F83472"/>
    <w:rsid w:val="00F839B1"/>
    <w:rsid w:val="00F857BE"/>
    <w:rsid w:val="00F873E0"/>
    <w:rsid w:val="00F87B6E"/>
    <w:rsid w:val="00F900D3"/>
    <w:rsid w:val="00FA0EF5"/>
    <w:rsid w:val="00FA57B0"/>
    <w:rsid w:val="00FB0FC3"/>
    <w:rsid w:val="00FB5614"/>
    <w:rsid w:val="00FC0C31"/>
    <w:rsid w:val="00FC1D1E"/>
    <w:rsid w:val="00FC4507"/>
    <w:rsid w:val="00FC64FF"/>
    <w:rsid w:val="00FC7414"/>
    <w:rsid w:val="00FD1856"/>
    <w:rsid w:val="00FD3396"/>
    <w:rsid w:val="00FD3BD5"/>
    <w:rsid w:val="00FD3CFE"/>
    <w:rsid w:val="00FD4CB5"/>
    <w:rsid w:val="00FD6F1F"/>
    <w:rsid w:val="00FD7A20"/>
    <w:rsid w:val="00FE1D5F"/>
    <w:rsid w:val="00FE31B8"/>
    <w:rsid w:val="00FE370A"/>
    <w:rsid w:val="00FE587B"/>
    <w:rsid w:val="00FE70AA"/>
    <w:rsid w:val="00FE766F"/>
    <w:rsid w:val="00FF1197"/>
    <w:rsid w:val="00FF1B25"/>
    <w:rsid w:val="00FF53D1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C205B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33F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3547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3547A"/>
  </w:style>
  <w:style w:type="paragraph" w:styleId="a6">
    <w:name w:val="footer"/>
    <w:basedOn w:val="a"/>
    <w:link w:val="a7"/>
    <w:uiPriority w:val="99"/>
    <w:unhideWhenUsed/>
    <w:rsid w:val="0043547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3547A"/>
  </w:style>
  <w:style w:type="paragraph" w:styleId="a8">
    <w:name w:val="Balloon Text"/>
    <w:basedOn w:val="a"/>
    <w:link w:val="a9"/>
    <w:uiPriority w:val="99"/>
    <w:semiHidden/>
    <w:unhideWhenUsed/>
    <w:rsid w:val="00755D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55D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quake-learning.pref.aichi.jp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2025-03-04T09:44:00Z</dcterms:created>
  <dcterms:modified xsi:type="dcterms:W3CDTF">2025-03-04T09:44:00Z</dcterms:modified>
</cp:coreProperties>
</file>