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61" w:rsidRDefault="00327C7F">
      <w:pPr>
        <w:rPr>
          <w:rFonts w:ascii="?l?r ??fc"/>
          <w:snapToGrid w:val="0"/>
          <w:kern w:val="21"/>
        </w:rPr>
      </w:pPr>
      <w:r>
        <w:rPr>
          <w:rFonts w:ascii="?l?r ??fc" w:hint="eastAsia"/>
          <w:snapToGrid w:val="0"/>
          <w:kern w:val="21"/>
        </w:rPr>
        <w:t xml:space="preserve">　様式第９（その１）（第８条関係）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F1561" w:rsidTr="00C55602">
        <w:trPr>
          <w:trHeight w:hRule="exact" w:val="5156"/>
        </w:trPr>
        <w:tc>
          <w:tcPr>
            <w:tcW w:w="7980" w:type="dxa"/>
            <w:gridSpan w:val="2"/>
          </w:tcPr>
          <w:p w:rsidR="00C55602" w:rsidRDefault="00C55602" w:rsidP="00C55602">
            <w:pPr>
              <w:spacing w:before="120" w:line="220" w:lineRule="exact"/>
              <w:jc w:val="distribute"/>
              <w:rPr>
                <w:snapToGrid w:val="0"/>
                <w:kern w:val="21"/>
              </w:rPr>
            </w:pPr>
          </w:p>
          <w:p w:rsidR="00BF1561" w:rsidRDefault="00BF1561" w:rsidP="00C55602">
            <w:pPr>
              <w:spacing w:before="120" w:line="220" w:lineRule="atLeast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甲種漁港施設占用許可申請書</w:t>
            </w:r>
          </w:p>
          <w:p w:rsidR="00BF1561" w:rsidRDefault="00BF1561" w:rsidP="00C55602">
            <w:pPr>
              <w:spacing w:before="240" w:line="220" w:lineRule="atLeas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BF1561" w:rsidRDefault="00BF1561" w:rsidP="00C55602">
            <w:pPr>
              <w:spacing w:before="240" w:line="220" w:lineRule="atLeas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BF1561" w:rsidRDefault="00C55602" w:rsidP="00C55602">
            <w:pPr>
              <w:spacing w:before="240" w:line="220" w:lineRule="atLeas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</w:t>
            </w:r>
            <w:r w:rsidR="00BF1561">
              <w:rPr>
                <w:rFonts w:hint="eastAsia"/>
                <w:snapToGrid w:val="0"/>
                <w:kern w:val="21"/>
              </w:rPr>
              <w:t>所</w:t>
            </w:r>
            <w:r>
              <w:rPr>
                <w:snapToGrid w:val="0"/>
                <w:kern w:val="21"/>
              </w:rPr>
              <w:t xml:space="preserve">    </w:t>
            </w:r>
            <w:r w:rsidR="00BF1561"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BF1561" w:rsidRDefault="00C55602" w:rsidP="00C55602">
            <w:pPr>
              <w:spacing w:before="120" w:line="220" w:lineRule="atLeas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</w:t>
            </w:r>
            <w:r w:rsidR="00340E39">
              <w:rPr>
                <w:rFonts w:hint="eastAsia"/>
                <w:snapToGrid w:val="0"/>
                <w:kern w:val="21"/>
              </w:rPr>
              <w:t xml:space="preserve">名　</w:t>
            </w:r>
            <w:r>
              <w:rPr>
                <w:snapToGrid w:val="0"/>
                <w:kern w:val="21"/>
              </w:rPr>
              <w:t xml:space="preserve">    </w:t>
            </w:r>
            <w:r w:rsidR="00340E39">
              <w:rPr>
                <w:rFonts w:hint="eastAsia"/>
                <w:snapToGrid w:val="0"/>
                <w:kern w:val="21"/>
              </w:rPr>
              <w:t xml:space="preserve">　　　　　　　　</w:t>
            </w:r>
          </w:p>
          <w:p w:rsidR="00BF1561" w:rsidRDefault="004A3CED" w:rsidP="00C55602">
            <w:pPr>
              <w:spacing w:line="220" w:lineRule="atLeast"/>
              <w:ind w:left="100" w:right="310"/>
              <w:jc w:val="right"/>
              <w:rPr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49530</wp:posOffset>
                      </wp:positionV>
                      <wp:extent cx="409575" cy="374650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1561" w:rsidRDefault="00BF1561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1.9pt;margin-top:3.9pt;width:32.2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" o:allowincell="f" filled="f" stroked="f">
                      <v:textbox>
                        <w:txbxContent>
                          <w:p w:rsidR="00BF1561" w:rsidRDefault="00BF1561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39370</wp:posOffset>
                      </wp:positionV>
                      <wp:extent cx="409575" cy="37465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1561" w:rsidRDefault="00BF1561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77.95pt;margin-top:3.1pt;width:32.2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17tQ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" o:allowincell="f" filled="f" stroked="f">
                      <v:textbox>
                        <w:txbxContent>
                          <w:p w:rsidR="00BF1561" w:rsidRDefault="00BF1561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561">
              <w:rPr>
                <w:snapToGrid w:val="0"/>
                <w:kern w:val="21"/>
              </w:rPr>
              <w:fldChar w:fldCharType="begin"/>
            </w:r>
            <w:r w:rsidR="00BF1561">
              <w:rPr>
                <w:snapToGrid w:val="0"/>
                <w:kern w:val="21"/>
              </w:rPr>
              <w:instrText>eq \o \ad(\s \up 6(</w:instrText>
            </w:r>
            <w:r w:rsidR="00BF1561">
              <w:rPr>
                <w:rFonts w:hint="eastAsia"/>
                <w:snapToGrid w:val="0"/>
                <w:kern w:val="21"/>
              </w:rPr>
              <w:instrText>名称及び</w:instrText>
            </w:r>
            <w:r w:rsidR="00BF1561">
              <w:rPr>
                <w:snapToGrid w:val="0"/>
                <w:kern w:val="21"/>
              </w:rPr>
              <w:instrText>),\s \up-6(</w:instrText>
            </w:r>
            <w:r w:rsidR="00BF1561">
              <w:rPr>
                <w:rFonts w:hint="eastAsia"/>
                <w:snapToGrid w:val="0"/>
                <w:kern w:val="21"/>
              </w:rPr>
              <w:instrText>代表者氏名</w:instrText>
            </w:r>
            <w:r w:rsidR="00BF1561">
              <w:rPr>
                <w:snapToGrid w:val="0"/>
                <w:kern w:val="21"/>
              </w:rPr>
              <w:instrText>))</w:instrText>
            </w:r>
            <w:r w:rsidR="00BF1561">
              <w:rPr>
                <w:snapToGrid w:val="0"/>
                <w:kern w:val="21"/>
              </w:rPr>
              <w:fldChar w:fldCharType="end"/>
            </w:r>
            <w:r w:rsidR="00BF1561"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 w:rsidR="00BF1561"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BF1561" w:rsidRDefault="00BF1561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下記のとおり、甲種漁港施設を占用したいから許可してください。</w:t>
            </w:r>
          </w:p>
          <w:p w:rsidR="00BF1561" w:rsidRDefault="00BF1561">
            <w:pPr>
              <w:spacing w:before="6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spacing w:line="220" w:lineRule="exact"/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BF1561">
        <w:trPr>
          <w:trHeight w:hRule="exact" w:val="630"/>
        </w:trPr>
        <w:tc>
          <w:tcPr>
            <w:tcW w:w="1680" w:type="dxa"/>
            <w:vAlign w:val="center"/>
          </w:tcPr>
          <w:p w:rsidR="00BF1561" w:rsidRDefault="00BF1561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BF1561" w:rsidRDefault="00BF1561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BF1561" w:rsidRDefault="00BF1561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331BED" w:rsidRDefault="00BF1561">
      <w:pPr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331BED" w:rsidRDefault="00331BED" w:rsidP="00331BED">
      <w:pPr>
        <w:ind w:firstLineChars="100" w:firstLine="211"/>
        <w:rPr>
          <w:rFonts w:ascii="?l?r ??fc"/>
          <w:snapToGrid w:val="0"/>
          <w:kern w:val="21"/>
        </w:rPr>
      </w:pPr>
      <w:r>
        <w:rPr>
          <w:snapToGrid w:val="0"/>
          <w:kern w:val="21"/>
        </w:rPr>
        <w:br w:type="page"/>
      </w:r>
      <w:r>
        <w:rPr>
          <w:rFonts w:ascii="?l?r ??fc" w:hint="eastAsia"/>
          <w:snapToGrid w:val="0"/>
          <w:kern w:val="21"/>
        </w:rPr>
        <w:lastRenderedPageBreak/>
        <w:t>様式第９（その２）（第８条関係）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31BED" w:rsidTr="00AE1E57">
        <w:trPr>
          <w:trHeight w:hRule="exact" w:val="4872"/>
        </w:trPr>
        <w:tc>
          <w:tcPr>
            <w:tcW w:w="7980" w:type="dxa"/>
            <w:gridSpan w:val="2"/>
          </w:tcPr>
          <w:p w:rsidR="00331BED" w:rsidRDefault="00331BED" w:rsidP="00AE1E57">
            <w:pPr>
              <w:spacing w:before="80" w:line="220" w:lineRule="exact"/>
              <w:jc w:val="center"/>
              <w:rPr>
                <w:snapToGrid w:val="0"/>
                <w:kern w:val="21"/>
              </w:rPr>
            </w:pPr>
          </w:p>
          <w:p w:rsidR="00331BED" w:rsidRDefault="00331BED" w:rsidP="00AE1E57">
            <w:pPr>
              <w:spacing w:before="8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甲種漁港施設占用許可申請書（更新）</w:t>
            </w:r>
          </w:p>
          <w:p w:rsidR="00331BED" w:rsidRDefault="00331BED" w:rsidP="00AE1E57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331BED" w:rsidRDefault="00331BED" w:rsidP="00AE1E57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331BED" w:rsidRDefault="00331BED" w:rsidP="00AE1E57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住　　所</w:t>
            </w:r>
            <w:r>
              <w:rPr>
                <w:snapToGrid w:val="0"/>
                <w:kern w:val="21"/>
              </w:rPr>
              <w:t xml:space="preserve">    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331BED" w:rsidRDefault="004A3CED" w:rsidP="00AE1E57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274320</wp:posOffset>
                      </wp:positionV>
                      <wp:extent cx="409575" cy="4381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09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1BED" w:rsidRDefault="00331BED" w:rsidP="00331B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01.45pt;margin-top:21.6pt;width:32.25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" o:allowincell="f" filled="f" stroked="f">
                      <v:textbox>
                        <w:txbxContent>
                          <w:p w:rsidR="00331BED" w:rsidRDefault="00331BED" w:rsidP="00331B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267335</wp:posOffset>
                      </wp:positionV>
                      <wp:extent cx="409575" cy="374650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1BED" w:rsidRDefault="00331BED" w:rsidP="00331B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77.35pt;margin-top:21.05pt;width:32.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CSuQIAAL8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" o:allowincell="f" filled="f" stroked="f">
                      <v:textbox>
                        <w:txbxContent>
                          <w:p w:rsidR="00331BED" w:rsidRDefault="00331BED" w:rsidP="00331B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BED">
              <w:rPr>
                <w:rFonts w:hint="eastAsia"/>
                <w:snapToGrid w:val="0"/>
                <w:kern w:val="21"/>
              </w:rPr>
              <w:t xml:space="preserve">氏　　名　</w:t>
            </w:r>
            <w:r w:rsidR="00331BED">
              <w:rPr>
                <w:snapToGrid w:val="0"/>
                <w:kern w:val="21"/>
              </w:rPr>
              <w:t xml:space="preserve">    </w:t>
            </w:r>
            <w:r w:rsidR="00331BED">
              <w:rPr>
                <w:rFonts w:hint="eastAsia"/>
                <w:snapToGrid w:val="0"/>
                <w:kern w:val="21"/>
              </w:rPr>
              <w:t xml:space="preserve">　　　　　　　　</w:t>
            </w:r>
          </w:p>
          <w:p w:rsidR="00331BED" w:rsidRDefault="00331BED" w:rsidP="00AE1E57">
            <w:pPr>
              <w:spacing w:line="480" w:lineRule="exact"/>
              <w:ind w:left="100" w:right="3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331BED" w:rsidRDefault="00331BED" w:rsidP="00AE1E57">
            <w:pPr>
              <w:spacing w:before="120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</w:t>
            </w:r>
          </w:p>
          <w:p w:rsidR="00331BED" w:rsidRDefault="00331BED" w:rsidP="00AE1E57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下記のとおり、甲種漁港施設の占用を更新したいから許可してください。</w:t>
            </w:r>
          </w:p>
          <w:p w:rsidR="00331BED" w:rsidRDefault="00331BED" w:rsidP="00AE1E57">
            <w:pPr>
              <w:spacing w:before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104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設置している工作物の種類及び面積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856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331BED" w:rsidRDefault="00331BED" w:rsidP="00331BED">
      <w:pPr>
        <w:spacing w:before="60"/>
        <w:ind w:left="1050" w:hanging="105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331BED" w:rsidRDefault="00331BED" w:rsidP="00331BED">
      <w:pPr>
        <w:ind w:left="1050" w:hanging="105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設置している工作物の種類及び面積欄は、工作物の設置を伴う場合に記入する。</w:t>
      </w:r>
    </w:p>
    <w:p w:rsidR="00331BED" w:rsidRDefault="00331BED" w:rsidP="00331BED">
      <w:pPr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３　提出部数は、正本１部・写し１部とする。</w:t>
      </w:r>
    </w:p>
    <w:p w:rsidR="00331BED" w:rsidRDefault="00331BED" w:rsidP="00331BED">
      <w:pPr>
        <w:ind w:firstLineChars="100" w:firstLine="211"/>
        <w:rPr>
          <w:rFonts w:ascii="?l?r ??fc"/>
          <w:snapToGrid w:val="0"/>
        </w:rPr>
      </w:pPr>
      <w:r>
        <w:rPr>
          <w:snapToGrid w:val="0"/>
          <w:kern w:val="21"/>
        </w:rPr>
        <w:br w:type="page"/>
      </w:r>
      <w:r>
        <w:rPr>
          <w:rFonts w:ascii="?l?r ??fc" w:hint="eastAsia"/>
          <w:snapToGrid w:val="0"/>
        </w:rPr>
        <w:lastRenderedPageBreak/>
        <w:t>様式第９（その３）（第８条関係）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31BED" w:rsidTr="00AE1E57">
        <w:trPr>
          <w:trHeight w:hRule="exact" w:val="5298"/>
        </w:trPr>
        <w:tc>
          <w:tcPr>
            <w:tcW w:w="7980" w:type="dxa"/>
            <w:gridSpan w:val="2"/>
            <w:vAlign w:val="center"/>
          </w:tcPr>
          <w:p w:rsidR="00331BED" w:rsidRDefault="00331BED" w:rsidP="00AE1E57">
            <w:pPr>
              <w:spacing w:line="960" w:lineRule="exact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18(</w:instrText>
            </w:r>
            <w:r>
              <w:rPr>
                <w:rFonts w:hint="eastAsia"/>
                <w:snapToGrid w:val="0"/>
                <w:kern w:val="21"/>
              </w:rPr>
              <w:instrText>工作物　新築</w:instrText>
            </w:r>
            <w:r>
              <w:rPr>
                <w:snapToGrid w:val="0"/>
                <w:kern w:val="21"/>
              </w:rPr>
              <w:instrText>),\s \up 6(</w:instrText>
            </w:r>
            <w:r>
              <w:rPr>
                <w:rFonts w:hint="eastAsia"/>
                <w:snapToGrid w:val="0"/>
                <w:kern w:val="21"/>
              </w:rPr>
              <w:instrText>工作物　改築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工作物　増築</w:instrText>
            </w:r>
            <w:r>
              <w:rPr>
                <w:snapToGrid w:val="0"/>
                <w:kern w:val="21"/>
              </w:rPr>
              <w:instrText>),\s \up-18(</w:instrText>
            </w:r>
            <w:r>
              <w:rPr>
                <w:rFonts w:hint="eastAsia"/>
                <w:snapToGrid w:val="0"/>
                <w:kern w:val="21"/>
              </w:rPr>
              <w:instrText>工作物　除去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工作物新築工作物改築工作物増築工作物除去</w:t>
            </w:r>
            <w:r>
              <w:rPr>
                <w:rFonts w:hint="eastAsia"/>
                <w:snapToGrid w:val="0"/>
                <w:kern w:val="21"/>
              </w:rPr>
              <w:t xml:space="preserve">　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許可申請書</w:instrText>
            </w:r>
            <w:r>
              <w:rPr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許可申請書</w:t>
            </w:r>
          </w:p>
          <w:p w:rsidR="00331BED" w:rsidRDefault="00331BED" w:rsidP="00AE1E57">
            <w:pPr>
              <w:ind w:right="210"/>
              <w:jc w:val="right"/>
              <w:rPr>
                <w:snapToGrid w:val="0"/>
                <w:kern w:val="21"/>
              </w:rPr>
            </w:pPr>
          </w:p>
          <w:p w:rsidR="00331BED" w:rsidRDefault="00331BED" w:rsidP="00AE1E57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331BED" w:rsidRDefault="00331BED" w:rsidP="00AE1E57">
            <w:pPr>
              <w:jc w:val="lef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331BED" w:rsidRDefault="004A3CED" w:rsidP="00AE1E57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441960</wp:posOffset>
                      </wp:positionV>
                      <wp:extent cx="409575" cy="3746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1BED" w:rsidRDefault="00331BED" w:rsidP="00331B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202.2pt;margin-top:34.8pt;width:32.2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o4uAIAAL8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" o:allowincell="f" filled="f" stroked="f">
                      <v:textbox>
                        <w:txbxContent>
                          <w:p w:rsidR="00331BED" w:rsidRDefault="00331BED" w:rsidP="00331B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432435</wp:posOffset>
                      </wp:positionV>
                      <wp:extent cx="409575" cy="37465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1BED" w:rsidRDefault="00331BED" w:rsidP="00331B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76pt;margin-top:34.05pt;width:32.2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" o:allowincell="f" filled="f" stroked="f">
                      <v:textbox>
                        <w:txbxContent>
                          <w:p w:rsidR="00331BED" w:rsidRDefault="00331BED" w:rsidP="00331B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BED"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331BED" w:rsidRDefault="00331BED" w:rsidP="00AE1E57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331BED" w:rsidRDefault="00331BED" w:rsidP="00AE1E57">
            <w:pPr>
              <w:spacing w:line="480" w:lineRule="exact"/>
              <w:ind w:left="100" w:right="3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331BED" w:rsidRDefault="00331BED" w:rsidP="00AE1E57">
            <w:pPr>
              <w:spacing w:line="960" w:lineRule="exact"/>
              <w:jc w:val="lef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下記のとおり、工作物を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18(</w:instrText>
            </w:r>
            <w:r>
              <w:rPr>
                <w:rFonts w:hint="eastAsia"/>
                <w:snapToGrid w:val="0"/>
                <w:kern w:val="21"/>
              </w:rPr>
              <w:instrText>新築</w:instrText>
            </w:r>
            <w:r>
              <w:rPr>
                <w:snapToGrid w:val="0"/>
                <w:kern w:val="21"/>
              </w:rPr>
              <w:instrText>),\s \up 6(</w:instrText>
            </w:r>
            <w:r>
              <w:rPr>
                <w:rFonts w:hint="eastAsia"/>
                <w:snapToGrid w:val="0"/>
                <w:kern w:val="21"/>
              </w:rPr>
              <w:instrText>改築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増築</w:instrText>
            </w:r>
            <w:r>
              <w:rPr>
                <w:snapToGrid w:val="0"/>
                <w:kern w:val="21"/>
              </w:rPr>
              <w:instrText>),\s \up-18(</w:instrText>
            </w:r>
            <w:r>
              <w:rPr>
                <w:rFonts w:hint="eastAsia"/>
                <w:snapToGrid w:val="0"/>
                <w:kern w:val="21"/>
              </w:rPr>
              <w:instrText>除去</w:instrText>
            </w:r>
            <w:r>
              <w:rPr>
                <w:snapToGrid w:val="0"/>
                <w:kern w:val="21"/>
              </w:rPr>
              <w:instrText>),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kern w:val="21"/>
              </w:rPr>
              <w:t>したいから許可してください。</w:t>
            </w:r>
          </w:p>
          <w:p w:rsidR="00331BED" w:rsidRDefault="00331BED" w:rsidP="00AE1E57">
            <w:pPr>
              <w:ind w:left="100" w:right="10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20" w:lineRule="exact"/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80"/>
        </w:trPr>
        <w:tc>
          <w:tcPr>
            <w:tcW w:w="1680" w:type="dxa"/>
            <w:vAlign w:val="center"/>
          </w:tcPr>
          <w:p w:rsidR="00331BED" w:rsidRDefault="00331BED" w:rsidP="00AE1E57">
            <w:pPr>
              <w:spacing w:line="220" w:lineRule="exact"/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工作物の新築・改築・増築・除去の内容</w:t>
            </w:r>
          </w:p>
        </w:tc>
        <w:tc>
          <w:tcPr>
            <w:tcW w:w="6300" w:type="dxa"/>
            <w:vAlign w:val="center"/>
          </w:tcPr>
          <w:p w:rsidR="00331BED" w:rsidRPr="00377F8B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331BED" w:rsidTr="00AE1E57">
        <w:trPr>
          <w:trHeight w:hRule="exact" w:val="630"/>
        </w:trPr>
        <w:tc>
          <w:tcPr>
            <w:tcW w:w="1680" w:type="dxa"/>
            <w:vAlign w:val="center"/>
          </w:tcPr>
          <w:p w:rsidR="00331BED" w:rsidRDefault="00331BED" w:rsidP="00AE1E57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331BED" w:rsidRDefault="00331BED" w:rsidP="00AE1E57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331BED" w:rsidRDefault="00331BED" w:rsidP="00331BED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8523CD" w:rsidRDefault="00331BED" w:rsidP="00331BED">
      <w:pPr>
        <w:ind w:left="1263" w:hangingChars="600" w:hanging="1263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提出部数は、正本１部・写し２部とする。ただし、新築、改築、増築又は除去する工作物が軽易なものである場合は、正本１部・写し１部とする。</w:t>
      </w:r>
    </w:p>
    <w:p w:rsidR="008523CD" w:rsidRDefault="008523CD" w:rsidP="008523CD">
      <w:pPr>
        <w:ind w:firstLineChars="100" w:firstLine="211"/>
        <w:rPr>
          <w:rFonts w:ascii="?l?r ??fc"/>
          <w:snapToGrid w:val="0"/>
          <w:kern w:val="21"/>
        </w:rPr>
      </w:pPr>
      <w:r>
        <w:rPr>
          <w:snapToGrid w:val="0"/>
          <w:kern w:val="21"/>
        </w:rPr>
        <w:br w:type="page"/>
      </w:r>
      <w:r>
        <w:rPr>
          <w:rFonts w:ascii="?l?r ??fc" w:hint="eastAsia"/>
          <w:snapToGrid w:val="0"/>
          <w:kern w:val="21"/>
        </w:rPr>
        <w:t>様式第９（その４）（第８条関係）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523CD" w:rsidTr="00AE1E57">
        <w:trPr>
          <w:trHeight w:hRule="exact" w:val="4620"/>
        </w:trPr>
        <w:tc>
          <w:tcPr>
            <w:tcW w:w="7980" w:type="dxa"/>
            <w:gridSpan w:val="2"/>
          </w:tcPr>
          <w:p w:rsidR="008523CD" w:rsidRDefault="008523CD" w:rsidP="00AE1E57">
            <w:pPr>
              <w:spacing w:before="120" w:line="480" w:lineRule="exact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甲種漁港施設占用及び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工作物　新築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工作物　増築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工作物新築工作物増築</w:t>
            </w:r>
            <w:r>
              <w:rPr>
                <w:rFonts w:hint="eastAsia"/>
                <w:snapToGrid w:val="0"/>
                <w:kern w:val="21"/>
              </w:rPr>
              <w:t xml:space="preserve">　許可申請書</w:t>
            </w:r>
          </w:p>
          <w:p w:rsidR="008523CD" w:rsidRDefault="008523CD" w:rsidP="00AE1E57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8523CD" w:rsidRDefault="008523CD" w:rsidP="00AE1E57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8523CD" w:rsidRDefault="008523CD" w:rsidP="00AE1E57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8523CD" w:rsidRDefault="004A3CED" w:rsidP="00AE1E57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185420</wp:posOffset>
                      </wp:positionV>
                      <wp:extent cx="409575" cy="374650"/>
                      <wp:effectExtent l="0" t="0" r="0" b="635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3CD" w:rsidRDefault="008523CD" w:rsidP="008523C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202.95pt;margin-top:14.6pt;width:32.2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" o:allowincell="f" filled="f" stroked="f">
                      <v:textbox>
                        <w:txbxContent>
                          <w:p w:rsidR="008523CD" w:rsidRDefault="008523CD" w:rsidP="008523C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174625</wp:posOffset>
                      </wp:positionV>
                      <wp:extent cx="409575" cy="37465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3CD" w:rsidRDefault="008523CD" w:rsidP="008523C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275.25pt;margin-top:13.75pt;width:32.2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/C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" o:allowincell="f" filled="f" stroked="f">
                      <v:textbox>
                        <w:txbxContent>
                          <w:p w:rsidR="008523CD" w:rsidRDefault="008523CD" w:rsidP="008523C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3CD"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8523CD" w:rsidRDefault="008523CD" w:rsidP="00AE1E57">
            <w:pPr>
              <w:spacing w:line="480" w:lineRule="exact"/>
              <w:ind w:right="3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8523CD" w:rsidRDefault="008523CD" w:rsidP="00AE1E57">
            <w:pPr>
              <w:spacing w:before="120" w:line="48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下記のとおり、甲種漁港施設の占用及び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工作物の新築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工作物の増築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工作物の新築工作物の増築</w:t>
            </w:r>
            <w:r>
              <w:rPr>
                <w:rFonts w:hint="eastAsia"/>
                <w:snapToGrid w:val="0"/>
                <w:kern w:val="21"/>
              </w:rPr>
              <w:t>をしたいから許可してください。</w:t>
            </w:r>
            <w:bookmarkStart w:id="0" w:name="_GoBack"/>
            <w:bookmarkEnd w:id="0"/>
          </w:p>
          <w:p w:rsidR="008523CD" w:rsidRDefault="008523CD" w:rsidP="00AE1E57">
            <w:pPr>
              <w:spacing w:before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占用期間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工作物の種類及び面積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工事期間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523CD" w:rsidTr="00AE1E57">
        <w:trPr>
          <w:trHeight w:hRule="exact" w:val="630"/>
        </w:trPr>
        <w:tc>
          <w:tcPr>
            <w:tcW w:w="1680" w:type="dxa"/>
            <w:vAlign w:val="center"/>
          </w:tcPr>
          <w:p w:rsidR="008523CD" w:rsidRDefault="008523CD" w:rsidP="00AE1E57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8523CD" w:rsidRDefault="008523CD" w:rsidP="00AE1E57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8523CD" w:rsidRDefault="008523CD" w:rsidP="008523CD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BF1561" w:rsidRDefault="008523CD" w:rsidP="008523CD">
      <w:pPr>
        <w:ind w:left="1263" w:hangingChars="600" w:hanging="1263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提出部数は、正本１部・写し２部とする。ただし、新築又は増築する工作物が軽易なものである場合は、正本１部・写し１部とする。</w:t>
      </w:r>
    </w:p>
    <w:p w:rsidR="00BF1561" w:rsidRDefault="00BF1561">
      <w:pPr>
        <w:rPr>
          <w:rFonts w:ascii="?l?r ??fc"/>
          <w:snapToGrid w:val="0"/>
          <w:kern w:val="16"/>
          <w:sz w:val="16"/>
          <w:szCs w:val="16"/>
        </w:rPr>
      </w:pPr>
    </w:p>
    <w:sectPr w:rsidR="00BF156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0" w:rsidRDefault="00287530">
      <w:pPr>
        <w:spacing w:line="240" w:lineRule="auto"/>
      </w:pPr>
      <w:r>
        <w:separator/>
      </w:r>
    </w:p>
  </w:endnote>
  <w:endnote w:type="continuationSeparator" w:id="0">
    <w:p w:rsidR="00287530" w:rsidRDefault="0028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61" w:rsidRDefault="00BF1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0" w:rsidRDefault="00287530">
      <w:pPr>
        <w:spacing w:line="240" w:lineRule="auto"/>
      </w:pPr>
      <w:r>
        <w:separator/>
      </w:r>
    </w:p>
  </w:footnote>
  <w:footnote w:type="continuationSeparator" w:id="0">
    <w:p w:rsidR="00287530" w:rsidRDefault="0028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61" w:rsidRDefault="00BF1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7C7F"/>
    <w:rsid w:val="00287530"/>
    <w:rsid w:val="00327C7F"/>
    <w:rsid w:val="00331BED"/>
    <w:rsid w:val="00340E39"/>
    <w:rsid w:val="00377F8B"/>
    <w:rsid w:val="004250F1"/>
    <w:rsid w:val="004A3CED"/>
    <w:rsid w:val="00685B64"/>
    <w:rsid w:val="008523CD"/>
    <w:rsid w:val="00AE1E57"/>
    <w:rsid w:val="00BF1561"/>
    <w:rsid w:val="00C55602"/>
    <w:rsid w:val="00C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90EB8-D36C-4E22-9878-CD3498E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uiPriority w:val="99"/>
    <w:pPr>
      <w:jc w:val="center"/>
    </w:pPr>
    <w:rPr>
      <w:rFonts w:ascii="Century" w:eastAsia="Mincho" w:hAnsi="Century" w:cs="Mincho"/>
      <w:noProof/>
      <w:kern w:val="21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wordWrap/>
      <w:autoSpaceDE/>
      <w:autoSpaceDN/>
      <w:adjustRightInd/>
      <w:spacing w:line="240" w:lineRule="auto"/>
      <w:ind w:left="1050" w:hanging="105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815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様式第９（その１）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様式第９（その１）</dc:title>
  <dc:subject> </dc:subject>
  <dc:creator>第一法規株式会社</dc:creator>
  <cp:keywords> </cp:keywords>
  <dc:description> </dc:description>
  <cp:lastModifiedBy>oa</cp:lastModifiedBy>
  <cp:revision>3</cp:revision>
  <cp:lastPrinted>2000-04-26T04:25:00Z</cp:lastPrinted>
  <dcterms:created xsi:type="dcterms:W3CDTF">2021-01-13T07:24:00Z</dcterms:created>
  <dcterms:modified xsi:type="dcterms:W3CDTF">2021-01-15T04:18:00Z</dcterms:modified>
</cp:coreProperties>
</file>