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6C6D298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E84A" wp14:editId="6D31BA92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7777777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59373C42" w:rsidR="00194106" w:rsidRPr="009D3151" w:rsidRDefault="00541229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41229">
        <w:rPr>
          <w:rFonts w:ascii="ＭＳ ゴシック" w:eastAsia="ＭＳ ゴシック" w:hAnsi="ＭＳ ゴシック" w:hint="eastAsia"/>
          <w:b/>
          <w:sz w:val="28"/>
          <w:szCs w:val="28"/>
        </w:rPr>
        <w:t>あいちの山里地域共創創出事業</w:t>
      </w:r>
      <w:r w:rsidR="00E06D7B" w:rsidRPr="00E06D7B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E06D7B" w:rsidRDefault="00194106" w:rsidP="008233D1">
      <w:pPr>
        <w:rPr>
          <w:rFonts w:hAnsi="Century"/>
        </w:rPr>
      </w:pPr>
    </w:p>
    <w:p w14:paraId="37DD72E4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541229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541229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541229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541229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541229">
              <w:rPr>
                <w:rFonts w:hAnsi="Century" w:hint="eastAsia"/>
                <w:spacing w:val="40"/>
                <w:kern w:val="0"/>
                <w:fitText w:val="1200" w:id="644039684"/>
              </w:rPr>
              <w:t>担当者</w:t>
            </w:r>
            <w:r w:rsidRPr="00541229">
              <w:rPr>
                <w:rFonts w:hAnsi="Century" w:hint="eastAsia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541229">
              <w:rPr>
                <w:rFonts w:hAnsi="Century" w:hint="eastAsia"/>
                <w:spacing w:val="40"/>
                <w:kern w:val="0"/>
                <w:fitText w:val="1200" w:id="644039685"/>
              </w:rPr>
              <w:t>電話番</w:t>
            </w:r>
            <w:r w:rsidRPr="00541229">
              <w:rPr>
                <w:rFonts w:hAnsi="Century" w:hint="eastAsia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77777777" w:rsidR="00194106" w:rsidRPr="00EA022E" w:rsidRDefault="00194106" w:rsidP="009709D9"/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5933" w14:textId="77777777" w:rsidR="00737BFC" w:rsidRDefault="00737BFC" w:rsidP="00075086">
      <w:r>
        <w:separator/>
      </w:r>
    </w:p>
  </w:endnote>
  <w:endnote w:type="continuationSeparator" w:id="0">
    <w:p w14:paraId="22A95D29" w14:textId="77777777" w:rsidR="00737BFC" w:rsidRDefault="00737BFC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B23A" w14:textId="77777777" w:rsidR="00737BFC" w:rsidRDefault="00737BFC" w:rsidP="00075086">
      <w:r>
        <w:separator/>
      </w:r>
    </w:p>
  </w:footnote>
  <w:footnote w:type="continuationSeparator" w:id="0">
    <w:p w14:paraId="1AD6EF2D" w14:textId="77777777" w:rsidR="00737BFC" w:rsidRDefault="00737BFC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41229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37BFC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51259"/>
    <w:rsid w:val="00861AD3"/>
    <w:rsid w:val="00866437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549B5"/>
    <w:rsid w:val="00A70160"/>
    <w:rsid w:val="00A718DE"/>
    <w:rsid w:val="00A76FFC"/>
    <w:rsid w:val="00A818E8"/>
    <w:rsid w:val="00A85DB6"/>
    <w:rsid w:val="00A90933"/>
    <w:rsid w:val="00A9510F"/>
    <w:rsid w:val="00AA0F0F"/>
    <w:rsid w:val="00AA317C"/>
    <w:rsid w:val="00AC360B"/>
    <w:rsid w:val="00AC4138"/>
    <w:rsid w:val="00AD2CA5"/>
    <w:rsid w:val="00AD421C"/>
    <w:rsid w:val="00AD5E97"/>
    <w:rsid w:val="00B00ADF"/>
    <w:rsid w:val="00B05420"/>
    <w:rsid w:val="00B32734"/>
    <w:rsid w:val="00B35541"/>
    <w:rsid w:val="00B357E4"/>
    <w:rsid w:val="00B53340"/>
    <w:rsid w:val="00BA2154"/>
    <w:rsid w:val="00BA3310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077F3"/>
    <w:rsid w:val="00C17C15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C5C10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2024-04-18T03:10:00Z</dcterms:created>
  <dcterms:modified xsi:type="dcterms:W3CDTF">2026-04-03T11:12:00Z</dcterms:modified>
</cp:coreProperties>
</file>